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activeX/activeX23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activeX/activeX20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1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numbering.xml" ContentType="application/vnd.openxmlformats-officedocument.wordprocessingml.numbering+xml"/>
  <Override PartName="/word/activeX/activeX21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2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7E" w:rsidRDefault="00287059" w:rsidP="00213149">
      <w:pPr>
        <w:pStyle w:val="PargrafodaLista"/>
        <w:numPr>
          <w:ilvl w:val="0"/>
          <w:numId w:val="2"/>
        </w:numPr>
        <w:ind w:left="284" w:hanging="284"/>
        <w:rPr>
          <w:rFonts w:asciiTheme="majorHAnsi" w:hAnsiTheme="majorHAnsi" w:cs="Times New Roman"/>
          <w:b/>
          <w:color w:val="2F5496" w:themeColor="accent5" w:themeShade="BF"/>
          <w:sz w:val="24"/>
          <w:szCs w:val="24"/>
        </w:rPr>
      </w:pPr>
      <w:r w:rsidRPr="00D5037E">
        <w:rPr>
          <w:rFonts w:asciiTheme="majorHAnsi" w:hAnsiTheme="majorHAnsi" w:cs="Times New Roman"/>
          <w:b/>
          <w:color w:val="2F5496" w:themeColor="accent5" w:themeShade="BF"/>
          <w:sz w:val="24"/>
          <w:szCs w:val="24"/>
        </w:rPr>
        <w:t>Identificação</w:t>
      </w:r>
      <w:r w:rsidR="00C429C1">
        <w:rPr>
          <w:rFonts w:asciiTheme="majorHAnsi" w:hAnsiTheme="majorHAnsi" w:cs="Times New Roman"/>
          <w:b/>
          <w:color w:val="2F5496" w:themeColor="accent5" w:themeShade="BF"/>
          <w:sz w:val="24"/>
          <w:szCs w:val="24"/>
        </w:rPr>
        <w:t xml:space="preserve"> da Organização</w:t>
      </w:r>
    </w:p>
    <w:p w:rsidR="00213149" w:rsidRPr="00213149" w:rsidRDefault="00213149" w:rsidP="00213149">
      <w:pPr>
        <w:pStyle w:val="PargrafodaLista"/>
        <w:ind w:left="284"/>
        <w:rPr>
          <w:rFonts w:asciiTheme="majorHAnsi" w:hAnsiTheme="majorHAnsi" w:cs="Times New Roman"/>
          <w:b/>
          <w:color w:val="2F5496" w:themeColor="accent5" w:themeShade="BF"/>
          <w:sz w:val="24"/>
          <w:szCs w:val="24"/>
        </w:rPr>
      </w:pPr>
    </w:p>
    <w:p w:rsidR="00287059" w:rsidRPr="00D5037E" w:rsidRDefault="00287059" w:rsidP="00213149">
      <w:pPr>
        <w:pStyle w:val="PargrafodaLista"/>
        <w:spacing w:before="240"/>
        <w:ind w:left="284"/>
        <w:rPr>
          <w:rFonts w:asciiTheme="majorHAnsi" w:hAnsiTheme="majorHAnsi" w:cs="Times New Roman"/>
          <w:b/>
          <w:sz w:val="24"/>
          <w:szCs w:val="24"/>
        </w:rPr>
      </w:pPr>
      <w:r w:rsidRPr="00D5037E">
        <w:rPr>
          <w:rFonts w:asciiTheme="majorHAnsi" w:hAnsiTheme="majorHAnsi" w:cs="Times New Roman"/>
          <w:b/>
          <w:sz w:val="24"/>
          <w:szCs w:val="24"/>
        </w:rPr>
        <w:t>Designação da organização:</w:t>
      </w:r>
    </w:p>
    <w:tbl>
      <w:tblPr>
        <w:tblStyle w:val="Tabelacomgrelha"/>
        <w:tblW w:w="0" w:type="auto"/>
        <w:tblInd w:w="36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78"/>
        <w:gridCol w:w="451"/>
        <w:gridCol w:w="3035"/>
        <w:gridCol w:w="1642"/>
        <w:gridCol w:w="2828"/>
      </w:tblGrid>
      <w:tr w:rsidR="00B114D2" w:rsidRPr="00287059" w:rsidTr="00D5037E">
        <w:trPr>
          <w:trHeight w:val="647"/>
        </w:trPr>
        <w:tc>
          <w:tcPr>
            <w:tcW w:w="9834" w:type="dxa"/>
            <w:gridSpan w:val="5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B114D2" w:rsidRPr="00072BEE" w:rsidRDefault="00B114D2" w:rsidP="00B114D2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cs="Times New Roman"/>
                <w:sz w:val="18"/>
                <w:szCs w:val="18"/>
              </w:rPr>
              <w:t>Designação</w:t>
            </w:r>
            <w:r w:rsidR="00AF2DC0">
              <w:rPr>
                <w:rFonts w:cs="Times New Roman"/>
                <w:sz w:val="18"/>
                <w:szCs w:val="18"/>
              </w:rPr>
              <w:t xml:space="preserve"> </w:t>
            </w:r>
            <w:r w:rsidR="00AF2DC0" w:rsidRPr="00AF2DC0">
              <w:rPr>
                <w:rFonts w:cs="Times New Roman"/>
                <w:i/>
                <w:color w:val="A6A6A6" w:themeColor="background1" w:themeShade="A6"/>
                <w:sz w:val="18"/>
                <w:szCs w:val="18"/>
              </w:rPr>
              <w:t>(100 caractere)</w:t>
            </w:r>
            <w:r w:rsidRPr="00B114D2">
              <w:rPr>
                <w:rFonts w:cs="Times New Roman"/>
                <w:sz w:val="18"/>
                <w:szCs w:val="18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598136967"/>
                <w:placeholder>
                  <w:docPart w:val="263FBDF06E644E40B23D62F2168BCDE4"/>
                </w:placeholder>
                <w:showingPlcHdr/>
              </w:sdtPr>
              <w:sdtContent>
                <w:r w:rsidRPr="00872188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</w:tr>
      <w:tr w:rsidR="00B114D2" w:rsidRPr="00287059" w:rsidTr="00D5037E">
        <w:trPr>
          <w:trHeight w:val="445"/>
        </w:trPr>
        <w:tc>
          <w:tcPr>
            <w:tcW w:w="18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287059" w:rsidP="00287059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cs="Times New Roman"/>
                <w:sz w:val="18"/>
                <w:szCs w:val="18"/>
              </w:rPr>
              <w:t>Natureza Jurídica</w:t>
            </w:r>
            <w:r w:rsidR="00B114D2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3486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872188" w:rsidRDefault="00072BEE" w:rsidP="00287059">
            <w:pPr>
              <w:rPr>
                <w:rFonts w:cs="Times New Roman"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61272098"/>
                <w:placeholder>
                  <w:docPart w:val="F821C9ABE0134C0182F8DFF2F243E11F"/>
                </w:placeholder>
                <w:showingPlcHdr/>
              </w:sdtPr>
              <w:sdtContent>
                <w:r w:rsidR="00BE0EC0" w:rsidRPr="00872188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  <w:tc>
          <w:tcPr>
            <w:tcW w:w="164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B114D2" w:rsidP="00B114D2">
            <w:pPr>
              <w:jc w:val="right"/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cs="Times New Roman"/>
                <w:sz w:val="18"/>
                <w:szCs w:val="18"/>
              </w:rPr>
              <w:t>Identificação</w:t>
            </w:r>
            <w:r w:rsidRPr="00B114D2">
              <w:rPr>
                <w:rFonts w:cs="Times New Roman"/>
                <w:color w:val="2F5496" w:themeColor="accent5" w:themeShade="BF"/>
                <w:sz w:val="18"/>
                <w:szCs w:val="18"/>
              </w:rPr>
              <w:t xml:space="preserve"> </w:t>
            </w:r>
            <w:r w:rsidRPr="00B114D2">
              <w:rPr>
                <w:rFonts w:cs="Times New Roman"/>
                <w:sz w:val="18"/>
                <w:szCs w:val="18"/>
              </w:rPr>
              <w:t>fiscal</w:t>
            </w:r>
            <w:r w:rsidR="00D5037E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B114D2" w:rsidP="00287059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5" type="#_x0000_t75" style="width:130.85pt;height:18pt" o:ole="">
                  <v:imagedata r:id="rId7" o:title=""/>
                </v:shape>
                <w:control r:id="rId8" w:name="TextBox11111111" w:shapeid="_x0000_i1545"/>
              </w:object>
            </w:r>
          </w:p>
        </w:tc>
      </w:tr>
      <w:tr w:rsidR="00B114D2" w:rsidRPr="00287059" w:rsidTr="00213149">
        <w:trPr>
          <w:trHeight w:val="572"/>
        </w:trPr>
        <w:tc>
          <w:tcPr>
            <w:tcW w:w="18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287059" w:rsidP="00287059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cs="Times New Roman"/>
                <w:sz w:val="18"/>
                <w:szCs w:val="18"/>
              </w:rPr>
              <w:t>Data de constituição</w:t>
            </w:r>
            <w:r w:rsidR="00D5037E">
              <w:rPr>
                <w:rFonts w:cs="Times New Roman"/>
                <w:sz w:val="18"/>
                <w:szCs w:val="18"/>
              </w:rPr>
              <w:t>: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</w:rPr>
            <w:id w:val="499234517"/>
            <w:placeholder>
              <w:docPart w:val="C7FDAAE45B5B45B2BD755AA7261BBA93"/>
            </w:placeholder>
            <w:showingPlcHdr/>
            <w:date w:fullDate="2021-07-14T00:00:00Z">
              <w:dateFormat w:val="dd-MM-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486" w:type="dxa"/>
                <w:gridSpan w:val="2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287059" w:rsidRPr="00872188" w:rsidRDefault="00213149" w:rsidP="00287059">
                <w:pPr>
                  <w:rPr>
                    <w:rFonts w:cs="Times New Roman"/>
                    <w:color w:val="2F5496" w:themeColor="accent5" w:themeShade="BF"/>
                    <w:sz w:val="20"/>
                    <w:szCs w:val="20"/>
                  </w:rPr>
                </w:pPr>
                <w:r w:rsidRPr="00872188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64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B114D2" w:rsidP="00B114D2">
            <w:pPr>
              <w:jc w:val="right"/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485CB5">
              <w:rPr>
                <w:rFonts w:cs="Times New Roman"/>
                <w:sz w:val="18"/>
                <w:szCs w:val="18"/>
              </w:rPr>
              <w:t xml:space="preserve">Endereço </w:t>
            </w:r>
            <w:r>
              <w:rPr>
                <w:rFonts w:cs="Times New Roman"/>
                <w:sz w:val="18"/>
                <w:szCs w:val="18"/>
              </w:rPr>
              <w:t>email</w:t>
            </w:r>
            <w:r w:rsidR="00D5037E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872188" w:rsidRDefault="00072BEE" w:rsidP="00287059">
            <w:pPr>
              <w:rPr>
                <w:rFonts w:cs="Times New Roman"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75441361"/>
                <w:placeholder>
                  <w:docPart w:val="BD4AC549A41A4080A142C3080D19D28D"/>
                </w:placeholder>
                <w:showingPlcHdr/>
              </w:sdtPr>
              <w:sdtContent>
                <w:r w:rsidR="00BE0EC0" w:rsidRPr="00872188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</w:tr>
      <w:tr w:rsidR="00287059" w:rsidRPr="00287059" w:rsidTr="00D5037E">
        <w:trPr>
          <w:trHeight w:val="445"/>
        </w:trPr>
        <w:tc>
          <w:tcPr>
            <w:tcW w:w="18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287059" w:rsidP="00287059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cs="Times New Roman"/>
                <w:bCs/>
                <w:sz w:val="18"/>
                <w:szCs w:val="18"/>
              </w:rPr>
              <w:t>Morada</w:t>
            </w:r>
            <w:r w:rsidR="00D5037E">
              <w:rPr>
                <w:rFonts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486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872188" w:rsidRDefault="00072BEE" w:rsidP="00287059">
            <w:pPr>
              <w:rPr>
                <w:rFonts w:cs="Times New Roman"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36511542"/>
                <w:placeholder>
                  <w:docPart w:val="18C50626E2404ABF84A32C89C62065EE"/>
                </w:placeholder>
                <w:showingPlcHdr/>
              </w:sdtPr>
              <w:sdtContent>
                <w:r w:rsidR="00BE0EC0" w:rsidRPr="00872188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  <w:tc>
          <w:tcPr>
            <w:tcW w:w="164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B114D2" w:rsidRDefault="00B114D2" w:rsidP="00D5037E">
            <w:pPr>
              <w:jc w:val="right"/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cs="Times New Roman"/>
                <w:sz w:val="18"/>
                <w:szCs w:val="18"/>
              </w:rPr>
              <w:t>Código-Postal</w:t>
            </w:r>
            <w:r w:rsidR="00D5037E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282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87059" w:rsidRPr="00872188" w:rsidRDefault="00072BEE" w:rsidP="00287059">
            <w:pPr>
              <w:rPr>
                <w:rFonts w:cs="Times New Roman"/>
                <w:color w:val="2F5496" w:themeColor="accent5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572622988"/>
                <w:placeholder>
                  <w:docPart w:val="19C00CF1749F4755B20144680263A421"/>
                </w:placeholder>
                <w:showingPlcHdr/>
              </w:sdtPr>
              <w:sdtContent>
                <w:r w:rsidR="00BE0EC0" w:rsidRPr="00872188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</w:tr>
      <w:tr w:rsidR="00D5037E" w:rsidRPr="00287059" w:rsidTr="00D5037E">
        <w:trPr>
          <w:trHeight w:val="647"/>
        </w:trPr>
        <w:tc>
          <w:tcPr>
            <w:tcW w:w="232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Default="00D5037E" w:rsidP="00287059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cs="Times New Roman"/>
                <w:sz w:val="18"/>
                <w:szCs w:val="18"/>
              </w:rPr>
              <w:t>Principal área de atuação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  <w:p w:rsidR="00AF2DC0" w:rsidRPr="00B114D2" w:rsidRDefault="00072BEE" w:rsidP="00287059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cs="Times New Roman"/>
                <w:i/>
                <w:color w:val="A6A6A6" w:themeColor="background1" w:themeShade="A6"/>
                <w:sz w:val="18"/>
                <w:szCs w:val="18"/>
              </w:rPr>
              <w:t>(3</w:t>
            </w:r>
            <w:r w:rsidR="00AF2DC0" w:rsidRPr="00AF2DC0">
              <w:rPr>
                <w:rFonts w:cs="Times New Roman"/>
                <w:i/>
                <w:color w:val="A6A6A6" w:themeColor="background1" w:themeShade="A6"/>
                <w:sz w:val="18"/>
                <w:szCs w:val="18"/>
              </w:rPr>
              <w:t>00 caractere)</w:t>
            </w:r>
          </w:p>
        </w:tc>
        <w:tc>
          <w:tcPr>
            <w:tcW w:w="7505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072BEE" w:rsidRDefault="00072BEE" w:rsidP="00872188">
            <w:pPr>
              <w:rPr>
                <w:rFonts w:cs="Times New Roman"/>
                <w:color w:val="2F5496" w:themeColor="accent5" w:themeShade="BF"/>
              </w:rPr>
            </w:pPr>
            <w:sdt>
              <w:sdtPr>
                <w:rPr>
                  <w:rFonts w:ascii="Times New Roman" w:hAnsi="Times New Roman"/>
                </w:rPr>
                <w:id w:val="-1429345921"/>
                <w:placeholder>
                  <w:docPart w:val="FC75712AE7E041139167A1C123C11B88"/>
                </w:placeholder>
                <w:showingPlcHdr/>
              </w:sdtPr>
              <w:sdtContent>
                <w:r w:rsidR="00872188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287059" w:rsidRPr="00287059" w:rsidRDefault="00287059" w:rsidP="0028705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D5037E" w:rsidRPr="00213149" w:rsidRDefault="00287059" w:rsidP="00D5037E">
      <w:pPr>
        <w:pStyle w:val="Pargrafoda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8705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Responsável da Organização</w:t>
      </w:r>
    </w:p>
    <w:tbl>
      <w:tblPr>
        <w:tblStyle w:val="Tabelacomgrelha"/>
        <w:tblW w:w="0" w:type="auto"/>
        <w:tblInd w:w="36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78"/>
        <w:gridCol w:w="3021"/>
        <w:gridCol w:w="814"/>
        <w:gridCol w:w="4131"/>
      </w:tblGrid>
      <w:tr w:rsidR="00D5037E" w:rsidRPr="00287059" w:rsidTr="00872188">
        <w:trPr>
          <w:trHeight w:val="340"/>
        </w:trPr>
        <w:tc>
          <w:tcPr>
            <w:tcW w:w="489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2D5D81" w:rsidRDefault="00D5037E" w:rsidP="002D5D81">
            <w:pPr>
              <w:rPr>
                <w:rFonts w:cs="Times New Roman"/>
                <w:b/>
                <w:sz w:val="18"/>
                <w:szCs w:val="18"/>
              </w:rPr>
            </w:pPr>
            <w:r w:rsidRPr="002D5D81">
              <w:rPr>
                <w:rFonts w:cs="Times New Roman"/>
                <w:b/>
                <w:sz w:val="18"/>
                <w:szCs w:val="18"/>
              </w:rPr>
              <w:t>Nome:</w:t>
            </w:r>
          </w:p>
        </w:tc>
        <w:tc>
          <w:tcPr>
            <w:tcW w:w="4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2D5D81" w:rsidRDefault="00D5037E" w:rsidP="002D5D81">
            <w:pPr>
              <w:rPr>
                <w:rFonts w:cs="Times New Roman"/>
                <w:b/>
                <w:sz w:val="18"/>
                <w:szCs w:val="18"/>
              </w:rPr>
            </w:pPr>
            <w:r w:rsidRPr="002D5D81">
              <w:rPr>
                <w:rFonts w:cs="Times New Roman"/>
                <w:b/>
                <w:sz w:val="18"/>
                <w:szCs w:val="18"/>
              </w:rPr>
              <w:t>Função</w:t>
            </w:r>
            <w:r w:rsidR="002D5D81" w:rsidRPr="002D5D81">
              <w:rPr>
                <w:rFonts w:cs="Times New Roman"/>
                <w:b/>
                <w:sz w:val="18"/>
                <w:szCs w:val="18"/>
              </w:rPr>
              <w:t>:</w:t>
            </w:r>
          </w:p>
        </w:tc>
      </w:tr>
      <w:tr w:rsidR="00D5037E" w:rsidRPr="00287059" w:rsidTr="00872188">
        <w:trPr>
          <w:trHeight w:val="421"/>
        </w:trPr>
        <w:tc>
          <w:tcPr>
            <w:tcW w:w="4899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D5037E" w:rsidRPr="00B114D2" w:rsidRDefault="00D5037E" w:rsidP="002D5D81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7" type="#_x0000_t75" style="width:234pt;height:18pt" o:ole="">
                  <v:imagedata r:id="rId9" o:title=""/>
                </v:shape>
                <w:control r:id="rId10" w:name="TextBox1111111212" w:shapeid="_x0000_i1397"/>
              </w:object>
            </w:r>
          </w:p>
        </w:tc>
        <w:tc>
          <w:tcPr>
            <w:tcW w:w="494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5037E" w:rsidRPr="00B114D2" w:rsidRDefault="00D5037E" w:rsidP="002D5D81">
            <w:pPr>
              <w:rPr>
                <w:rFonts w:cs="Times New Roman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1" type="#_x0000_t75" style="width:236.1pt;height:18pt" o:ole="">
                  <v:imagedata r:id="rId11" o:title=""/>
                </v:shape>
                <w:control r:id="rId12" w:name="TextBox1111111213" w:shapeid="_x0000_i1391"/>
              </w:object>
            </w:r>
          </w:p>
        </w:tc>
      </w:tr>
      <w:tr w:rsidR="00D5037E" w:rsidRPr="00287059" w:rsidTr="00872188">
        <w:trPr>
          <w:trHeight w:val="445"/>
        </w:trPr>
        <w:tc>
          <w:tcPr>
            <w:tcW w:w="187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2D5D81" w:rsidP="002D5D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Contacto telefone</w:t>
            </w:r>
            <w:r w:rsidR="006B15DD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302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D5037E" w:rsidP="002D5D81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6" type="#_x0000_t75" style="width:140.55pt;height:18pt" o:ole="">
                  <v:imagedata r:id="rId13" o:title=""/>
                </v:shape>
                <w:control r:id="rId14" w:name="TextBox11111113" w:shapeid="_x0000_i1396"/>
              </w:object>
            </w:r>
          </w:p>
        </w:tc>
        <w:tc>
          <w:tcPr>
            <w:tcW w:w="814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2D5D81" w:rsidP="002D5D81">
            <w:pPr>
              <w:jc w:val="right"/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E-mail</w:t>
            </w:r>
            <w:r w:rsidR="006B15DD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13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D5037E" w:rsidP="002D5D81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0" type="#_x0000_t75" style="width:195.9pt;height:18pt" o:ole="">
                  <v:imagedata r:id="rId15" o:title=""/>
                </v:shape>
                <w:control r:id="rId16" w:name="TextBox111111112" w:shapeid="_x0000_i1390"/>
              </w:object>
            </w:r>
          </w:p>
        </w:tc>
      </w:tr>
      <w:tr w:rsidR="002D5D81" w:rsidRPr="00287059" w:rsidTr="00872188">
        <w:trPr>
          <w:trHeight w:val="420"/>
        </w:trPr>
        <w:tc>
          <w:tcPr>
            <w:tcW w:w="4899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2D5D81" w:rsidRPr="002D5D81" w:rsidRDefault="002D5D81" w:rsidP="002D5D81">
            <w:pPr>
              <w:rPr>
                <w:rFonts w:cs="Times New Roman"/>
                <w:b/>
                <w:color w:val="2F5496" w:themeColor="accent5" w:themeShade="BF"/>
                <w:sz w:val="18"/>
                <w:szCs w:val="18"/>
              </w:rPr>
            </w:pPr>
            <w:r w:rsidRPr="002D5D81">
              <w:rPr>
                <w:rFonts w:cs="Times New Roman"/>
                <w:b/>
                <w:sz w:val="18"/>
                <w:szCs w:val="18"/>
              </w:rPr>
              <w:t>Nome do responsável pela candidatura:</w:t>
            </w:r>
          </w:p>
        </w:tc>
        <w:tc>
          <w:tcPr>
            <w:tcW w:w="4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D5D81" w:rsidRPr="002D5D81" w:rsidRDefault="002D5D81" w:rsidP="002D5D81">
            <w:pPr>
              <w:rPr>
                <w:rFonts w:cs="Times New Roman"/>
                <w:b/>
                <w:color w:val="2F5496" w:themeColor="accent5" w:themeShade="BF"/>
                <w:sz w:val="18"/>
                <w:szCs w:val="18"/>
              </w:rPr>
            </w:pPr>
            <w:r w:rsidRPr="002D5D81">
              <w:rPr>
                <w:rFonts w:cs="Times New Roman"/>
                <w:b/>
                <w:sz w:val="18"/>
                <w:szCs w:val="18"/>
              </w:rPr>
              <w:t>Função:</w:t>
            </w:r>
          </w:p>
        </w:tc>
      </w:tr>
      <w:tr w:rsidR="002D5D81" w:rsidRPr="00287059" w:rsidTr="00872188">
        <w:trPr>
          <w:trHeight w:val="420"/>
        </w:trPr>
        <w:tc>
          <w:tcPr>
            <w:tcW w:w="4899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2D5D81" w:rsidRPr="00B114D2" w:rsidRDefault="002D5D81" w:rsidP="002D5D81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5" type="#_x0000_t75" style="width:234pt;height:18pt" o:ole="">
                  <v:imagedata r:id="rId9" o:title=""/>
                </v:shape>
                <w:control r:id="rId17" w:name="TextBox11111112121" w:shapeid="_x0000_i1395"/>
              </w:object>
            </w:r>
          </w:p>
        </w:tc>
        <w:tc>
          <w:tcPr>
            <w:tcW w:w="494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D5D81" w:rsidRPr="00B114D2" w:rsidRDefault="002D5D81" w:rsidP="002D5D8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2" type="#_x0000_t75" style="width:236.1pt;height:18pt" o:ole="">
                  <v:imagedata r:id="rId11" o:title=""/>
                </v:shape>
                <w:control r:id="rId18" w:name="TextBox11111112122" w:shapeid="_x0000_i1392"/>
              </w:object>
            </w:r>
          </w:p>
        </w:tc>
      </w:tr>
      <w:tr w:rsidR="00D5037E" w:rsidRPr="00287059" w:rsidTr="00872188">
        <w:trPr>
          <w:trHeight w:val="445"/>
        </w:trPr>
        <w:tc>
          <w:tcPr>
            <w:tcW w:w="187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2D5D81" w:rsidP="002D5D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Contacto telefone:</w:t>
            </w:r>
          </w:p>
        </w:tc>
        <w:tc>
          <w:tcPr>
            <w:tcW w:w="302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D5037E" w:rsidP="002D5D81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4" type="#_x0000_t75" style="width:140.55pt;height:18pt" o:ole="">
                  <v:imagedata r:id="rId13" o:title=""/>
                </v:shape>
                <w:control r:id="rId19" w:name="TextBox1111111211" w:shapeid="_x0000_i1394"/>
              </w:objec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2D5D81" w:rsidP="002D5D81">
            <w:pPr>
              <w:jc w:val="right"/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E-mail:</w:t>
            </w:r>
          </w:p>
        </w:tc>
        <w:tc>
          <w:tcPr>
            <w:tcW w:w="413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5037E" w:rsidRPr="00B114D2" w:rsidRDefault="00D5037E" w:rsidP="002D5D81">
            <w:pPr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393" type="#_x0000_t75" style="width:195.9pt;height:18pt" o:ole="">
                  <v:imagedata r:id="rId15" o:title=""/>
                </v:shape>
                <w:control r:id="rId20" w:name="TextBox11111111111" w:shapeid="_x0000_i1393"/>
              </w:object>
            </w:r>
          </w:p>
        </w:tc>
      </w:tr>
    </w:tbl>
    <w:p w:rsidR="00287059" w:rsidRDefault="00287059" w:rsidP="00D5037E"/>
    <w:p w:rsidR="00213149" w:rsidRDefault="00213149" w:rsidP="00213149">
      <w:pPr>
        <w:pStyle w:val="PargrafodaLista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1314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Caracterização da candidatura</w:t>
      </w:r>
    </w:p>
    <w:tbl>
      <w:tblPr>
        <w:tblStyle w:val="Tabelacomgrelha"/>
        <w:tblW w:w="0" w:type="auto"/>
        <w:tblInd w:w="36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42"/>
        <w:gridCol w:w="2127"/>
        <w:gridCol w:w="2409"/>
        <w:gridCol w:w="2256"/>
      </w:tblGrid>
      <w:tr w:rsidR="00213149" w:rsidRPr="00287059" w:rsidTr="00072BEE">
        <w:trPr>
          <w:trHeight w:val="340"/>
        </w:trPr>
        <w:tc>
          <w:tcPr>
            <w:tcW w:w="5169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2D5D81" w:rsidRDefault="00213149" w:rsidP="00213149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2D5D81" w:rsidRDefault="00213149" w:rsidP="00213149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213149" w:rsidRPr="00287059" w:rsidTr="00072BEE">
        <w:trPr>
          <w:trHeight w:val="421"/>
        </w:trPr>
        <w:tc>
          <w:tcPr>
            <w:tcW w:w="5169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B114D2" w:rsidRDefault="00213149" w:rsidP="00213149">
            <w:pPr>
              <w:rPr>
                <w:rFonts w:cs="Times New Roman"/>
                <w:sz w:val="18"/>
                <w:szCs w:val="18"/>
              </w:rPr>
            </w:pPr>
            <w:r w:rsidRPr="00213149">
              <w:rPr>
                <w:rFonts w:cs="Times New Roman"/>
                <w:sz w:val="18"/>
                <w:szCs w:val="18"/>
              </w:rPr>
              <w:t>Inclusão social de pe</w:t>
            </w:r>
            <w:r>
              <w:rPr>
                <w:rFonts w:cs="Times New Roman"/>
                <w:sz w:val="18"/>
                <w:szCs w:val="18"/>
              </w:rPr>
              <w:t xml:space="preserve">ssoas com deficiência  </w:t>
            </w:r>
            <w:r w:rsidRPr="00213149">
              <w:rPr>
                <w:rFonts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18517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C5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13149">
              <w:rPr>
                <w:rFonts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B114D2" w:rsidRDefault="00213149" w:rsidP="00213149">
            <w:pPr>
              <w:rPr>
                <w:rFonts w:cs="Times New Roman"/>
                <w:sz w:val="18"/>
                <w:szCs w:val="18"/>
              </w:rPr>
            </w:pPr>
            <w:r w:rsidRPr="00213149">
              <w:rPr>
                <w:sz w:val="20"/>
                <w:szCs w:val="20"/>
              </w:rPr>
              <w:t>Prevenção em saúde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963210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5932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407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13149" w:rsidRPr="00287059" w:rsidTr="00072BEE">
        <w:trPr>
          <w:trHeight w:val="80"/>
        </w:trPr>
        <w:tc>
          <w:tcPr>
            <w:tcW w:w="5169" w:type="dxa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213149" w:rsidRDefault="00213149" w:rsidP="00213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213149" w:rsidRDefault="00213149" w:rsidP="00213149">
            <w:pPr>
              <w:rPr>
                <w:sz w:val="20"/>
                <w:szCs w:val="20"/>
              </w:rPr>
            </w:pPr>
          </w:p>
        </w:tc>
      </w:tr>
      <w:tr w:rsidR="00213149" w:rsidRPr="00287059" w:rsidTr="00BE0EC0">
        <w:trPr>
          <w:trHeight w:val="420"/>
        </w:trPr>
        <w:tc>
          <w:tcPr>
            <w:tcW w:w="9834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Pr="00213149" w:rsidRDefault="00213149" w:rsidP="00213149">
            <w:pPr>
              <w:rPr>
                <w:rFonts w:cs="Times New Roman"/>
                <w:b/>
                <w:color w:val="2F5496" w:themeColor="accent5" w:themeShade="BF"/>
                <w:sz w:val="18"/>
                <w:szCs w:val="18"/>
              </w:rPr>
            </w:pPr>
            <w:r w:rsidRPr="00213149">
              <w:rPr>
                <w:rFonts w:ascii="Calibri" w:hAnsi="Calibri"/>
                <w:b/>
                <w:sz w:val="18"/>
                <w:szCs w:val="18"/>
              </w:rPr>
              <w:t>Indique a data de início e a duração prevista do projeto e/ou atividades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13149">
              <w:rPr>
                <w:rFonts w:ascii="Calibri" w:hAnsi="Calibri"/>
                <w:b/>
                <w:i/>
                <w:color w:val="A6A6A6" w:themeColor="background1" w:themeShade="A6"/>
                <w:sz w:val="18"/>
                <w:szCs w:val="18"/>
              </w:rPr>
              <w:t>(1000 caracteres)</w:t>
            </w:r>
          </w:p>
        </w:tc>
      </w:tr>
      <w:tr w:rsidR="00213149" w:rsidRPr="00287059" w:rsidTr="00BE0EC0">
        <w:trPr>
          <w:trHeight w:val="728"/>
        </w:trPr>
        <w:tc>
          <w:tcPr>
            <w:tcW w:w="9834" w:type="dxa"/>
            <w:gridSpan w:val="4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213149" w:rsidRPr="00872188" w:rsidRDefault="00072BEE" w:rsidP="0087218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6419477"/>
                <w:placeholder>
                  <w:docPart w:val="185132AAB8284C0B80DD591E3DB65824"/>
                </w:placeholder>
                <w:showingPlcHdr/>
              </w:sdtPr>
              <w:sdtContent>
                <w:r w:rsidR="00213149" w:rsidRPr="00872188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sdtContent>
            </w:sdt>
          </w:p>
        </w:tc>
      </w:tr>
      <w:tr w:rsidR="00213149" w:rsidRPr="00287059" w:rsidTr="00BE0EC0">
        <w:trPr>
          <w:trHeight w:val="445"/>
        </w:trPr>
        <w:tc>
          <w:tcPr>
            <w:tcW w:w="9834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13149" w:rsidRDefault="00213149" w:rsidP="00213149">
            <w:pPr>
              <w:rPr>
                <w:rFonts w:ascii="Calibri" w:hAnsi="Calibri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213149">
              <w:rPr>
                <w:rFonts w:ascii="Calibri" w:hAnsi="Calibri"/>
                <w:b/>
                <w:sz w:val="18"/>
                <w:szCs w:val="18"/>
              </w:rPr>
              <w:t>Descreva o projeto e o(s) objetivo(s)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13149">
              <w:rPr>
                <w:rFonts w:ascii="Calibri" w:hAnsi="Calibri"/>
                <w:b/>
                <w:i/>
                <w:color w:val="A6A6A6" w:themeColor="background1" w:themeShade="A6"/>
                <w:sz w:val="18"/>
                <w:szCs w:val="18"/>
              </w:rPr>
              <w:t>(1000 caracteres)</w:t>
            </w:r>
          </w:p>
          <w:p w:rsidR="00BE0EC0" w:rsidRPr="00BE0EC0" w:rsidRDefault="00BE0EC0" w:rsidP="00213149">
            <w:pPr>
              <w:rPr>
                <w:rFonts w:cs="Times New Roman"/>
                <w:i/>
                <w:color w:val="FF0000"/>
                <w:sz w:val="16"/>
                <w:szCs w:val="16"/>
              </w:rPr>
            </w:pPr>
            <w:r w:rsidRPr="00BE0EC0">
              <w:rPr>
                <w:rFonts w:cs="Times New Roman"/>
                <w:i/>
                <w:color w:val="7F7F7F" w:themeColor="text1" w:themeTint="80"/>
                <w:sz w:val="16"/>
                <w:szCs w:val="16"/>
              </w:rPr>
              <w:t xml:space="preserve">Qual é o problema que o projeto vai resolver? Qual a solução proposta para este problema? Quais os objetivos que espera atingir com o projeto, quantificando sempre que possível?  </w:t>
            </w:r>
          </w:p>
        </w:tc>
      </w:tr>
      <w:tr w:rsidR="00213149" w:rsidRPr="00287059" w:rsidTr="00BE0EC0">
        <w:trPr>
          <w:trHeight w:val="647"/>
        </w:trPr>
        <w:tc>
          <w:tcPr>
            <w:tcW w:w="9834" w:type="dxa"/>
            <w:gridSpan w:val="4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213149" w:rsidRPr="00B114D2" w:rsidRDefault="00072BEE" w:rsidP="00872188">
            <w:pPr>
              <w:spacing w:before="120"/>
              <w:rPr>
                <w:rFonts w:cs="Times New Roman"/>
                <w:color w:val="2F5496" w:themeColor="accent5" w:themeShade="BF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28781820"/>
                <w:placeholder>
                  <w:docPart w:val="6163C4A4D09F47BA980191DCBCD35FEE"/>
                </w:placeholder>
                <w:showingPlcHdr/>
              </w:sdtPr>
              <w:sdtContent>
                <w:r w:rsidR="00213149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E0EC0" w:rsidRPr="00287059" w:rsidTr="00BE0EC0">
        <w:trPr>
          <w:trHeight w:val="647"/>
        </w:trPr>
        <w:tc>
          <w:tcPr>
            <w:tcW w:w="9834" w:type="dxa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E0EC0" w:rsidRDefault="00BE0EC0" w:rsidP="00213149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Descreva a experiência da organização na área de atuação do projeto.</w:t>
            </w:r>
            <w:r w:rsidR="006B15D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6B15DD" w:rsidRPr="00213149">
              <w:rPr>
                <w:rFonts w:ascii="Calibri" w:hAnsi="Calibri"/>
                <w:b/>
                <w:i/>
                <w:color w:val="A6A6A6" w:themeColor="background1" w:themeShade="A6"/>
                <w:sz w:val="18"/>
                <w:szCs w:val="18"/>
              </w:rPr>
              <w:t>(1000 caracteres)</w:t>
            </w:r>
          </w:p>
          <w:p w:rsidR="00BE0EC0" w:rsidRDefault="00BE0EC0" w:rsidP="00213149">
            <w:pPr>
              <w:rPr>
                <w:rFonts w:ascii="Times New Roman" w:hAnsi="Times New Roman"/>
                <w:sz w:val="24"/>
                <w:szCs w:val="24"/>
              </w:rPr>
            </w:pPr>
            <w:r w:rsidRPr="00BE0EC0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Outros projetos desenvolvidos pela Organização,</w:t>
            </w:r>
            <w:r w:rsidRPr="00BE0EC0">
              <w:rPr>
                <w:rFonts w:cs="Times New Roman"/>
                <w:b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BE0EC0">
              <w:rPr>
                <w:rFonts w:cs="Times New Roman"/>
                <w:i/>
                <w:color w:val="7F7F7F" w:themeColor="text1" w:themeTint="80"/>
                <w:sz w:val="16"/>
                <w:szCs w:val="16"/>
              </w:rPr>
              <w:t>experiências com parceiros na área do projeto e/ou com o público-alvo a que se destina.</w:t>
            </w:r>
          </w:p>
        </w:tc>
      </w:tr>
      <w:tr w:rsidR="00BE0EC0" w:rsidRPr="00287059" w:rsidTr="00BE0EC0">
        <w:trPr>
          <w:trHeight w:val="647"/>
        </w:trPr>
        <w:tc>
          <w:tcPr>
            <w:tcW w:w="9834" w:type="dxa"/>
            <w:gridSpan w:val="4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BE0EC0" w:rsidRDefault="00072BEE" w:rsidP="008721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62693152"/>
                <w:placeholder>
                  <w:docPart w:val="371DC5042AB745ED87CACB0E7BC73F29"/>
                </w:placeholder>
                <w:showingPlcHdr/>
              </w:sdtPr>
              <w:sdtContent>
                <w:r w:rsidR="00872188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E0EC0" w:rsidRPr="00287059" w:rsidTr="00BE0EC0">
        <w:trPr>
          <w:trHeight w:val="647"/>
        </w:trPr>
        <w:tc>
          <w:tcPr>
            <w:tcW w:w="9834" w:type="dxa"/>
            <w:gridSpan w:val="4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BE0EC0" w:rsidRDefault="00BE0EC0" w:rsidP="00BE0EC0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Qual o </w:t>
            </w:r>
            <w:r w:rsidRPr="00376442">
              <w:rPr>
                <w:rFonts w:cs="Times New Roman"/>
                <w:b/>
                <w:sz w:val="18"/>
                <w:szCs w:val="18"/>
              </w:rPr>
              <w:t>número total e caracterização de beneficiários diretos do projeto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376442">
              <w:rPr>
                <w:rFonts w:cs="Times New Roman"/>
                <w:b/>
                <w:bCs/>
                <w:i/>
                <w:color w:val="A6A6A6"/>
                <w:sz w:val="18"/>
                <w:szCs w:val="18"/>
              </w:rPr>
              <w:t>(300 caracteres)</w:t>
            </w:r>
          </w:p>
          <w:p w:rsidR="00BE0EC0" w:rsidRPr="00BE0EC0" w:rsidRDefault="00BE0EC0" w:rsidP="00BE0EC0">
            <w:pPr>
              <w:rPr>
                <w:rStyle w:val="TextodoMarcadordePosio"/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</w:pPr>
            <w:r w:rsidRPr="00BE0EC0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Nº total de beneficiários diretos que serão impactados pelo projeto em candidatura e tipologia de beneficiários, por exemplo crianças, pessoas portadoras da deficiência, etc.</w:t>
            </w:r>
          </w:p>
        </w:tc>
      </w:tr>
      <w:tr w:rsidR="00BE0EC0" w:rsidRPr="00287059" w:rsidTr="00BE0EC0">
        <w:trPr>
          <w:trHeight w:val="647"/>
        </w:trPr>
        <w:tc>
          <w:tcPr>
            <w:tcW w:w="9834" w:type="dxa"/>
            <w:gridSpan w:val="4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BE0EC0" w:rsidRPr="00872188" w:rsidRDefault="00072BEE" w:rsidP="00872188">
            <w:pPr>
              <w:spacing w:before="120"/>
              <w:rPr>
                <w:rStyle w:val="TextodoMarcadordePosio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id w:val="-915549944"/>
                <w:placeholder>
                  <w:docPart w:val="F4C23AFC3DD64601BD71A3C190F81DC5"/>
                </w:placeholder>
                <w:showingPlcHdr/>
              </w:sdtPr>
              <w:sdtContent>
                <w:r w:rsidR="00872188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E0EC0" w:rsidRPr="00287059" w:rsidTr="006B15DD">
        <w:trPr>
          <w:trHeight w:val="647"/>
        </w:trPr>
        <w:tc>
          <w:tcPr>
            <w:tcW w:w="9834" w:type="dxa"/>
            <w:gridSpan w:val="4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BE0EC0" w:rsidRPr="00376442" w:rsidRDefault="00BE0EC0" w:rsidP="00BE0EC0">
            <w:pPr>
              <w:pStyle w:val="Heading4a"/>
              <w:numPr>
                <w:ilvl w:val="0"/>
                <w:numId w:val="0"/>
              </w:numPr>
              <w:spacing w:after="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Quais as </w:t>
            </w:r>
            <w:r w:rsidRPr="00376442">
              <w:rPr>
                <w:rFonts w:ascii="Calibri" w:hAnsi="Calibri"/>
                <w:sz w:val="18"/>
                <w:szCs w:val="18"/>
                <w:lang w:eastAsia="en-US"/>
              </w:rPr>
              <w:t>atividades previst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as</w:t>
            </w:r>
            <w:r w:rsidRPr="00376442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n</w:t>
            </w:r>
            <w:r w:rsidRPr="00376442">
              <w:rPr>
                <w:rFonts w:ascii="Calibri" w:hAnsi="Calibri"/>
                <w:sz w:val="18"/>
                <w:szCs w:val="18"/>
                <w:lang w:eastAsia="en-US"/>
              </w:rPr>
              <w:t>o projeto e os resultados esperados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?</w:t>
            </w:r>
            <w:r w:rsidRPr="00376442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376442">
              <w:rPr>
                <w:rFonts w:ascii="Calibri" w:hAnsi="Calibri"/>
                <w:bCs/>
                <w:i/>
                <w:color w:val="A6A6A6"/>
                <w:sz w:val="18"/>
                <w:szCs w:val="18"/>
                <w:lang w:eastAsia="en-US"/>
              </w:rPr>
              <w:t>(1000 caracteres)</w:t>
            </w:r>
          </w:p>
          <w:p w:rsidR="00BE0EC0" w:rsidRPr="00BE0EC0" w:rsidRDefault="00BE0EC0" w:rsidP="00BE0EC0">
            <w:pPr>
              <w:rPr>
                <w:rStyle w:val="TextodoMarcadordePosio"/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</w:pPr>
            <w:r w:rsidRPr="00BE0EC0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Especifique os resultados esperados para os vários intervenientes (Organização, comunidade e público-alvo)</w:t>
            </w:r>
          </w:p>
        </w:tc>
      </w:tr>
      <w:tr w:rsidR="00BE0EC0" w:rsidRPr="00287059" w:rsidTr="00BE0EC0">
        <w:trPr>
          <w:trHeight w:val="647"/>
        </w:trPr>
        <w:tc>
          <w:tcPr>
            <w:tcW w:w="9834" w:type="dxa"/>
            <w:gridSpan w:val="4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BE0EC0" w:rsidRPr="00872188" w:rsidRDefault="00072BEE" w:rsidP="00872188">
            <w:pPr>
              <w:spacing w:before="120"/>
              <w:rPr>
                <w:rStyle w:val="TextodoMarcadordePosio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808080"/>
                  <w:sz w:val="20"/>
                  <w:szCs w:val="20"/>
                </w:rPr>
                <w:id w:val="-1588152875"/>
                <w:placeholder>
                  <w:docPart w:val="F8F1B25D14B94DDEB2A1F19F69005DF9"/>
                </w:placeholder>
                <w:showingPlcHdr/>
              </w:sdtPr>
              <w:sdtContent>
                <w:r w:rsidR="00872188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E0EC0" w:rsidRPr="00287059" w:rsidTr="00BE0EC0">
        <w:trPr>
          <w:trHeight w:val="647"/>
        </w:trPr>
        <w:tc>
          <w:tcPr>
            <w:tcW w:w="9834" w:type="dxa"/>
            <w:gridSpan w:val="4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BE0EC0" w:rsidRPr="001E7402" w:rsidRDefault="00BE0EC0" w:rsidP="00BE0EC0">
            <w:pPr>
              <w:rPr>
                <w:rFonts w:cs="Times New Roman"/>
                <w:b/>
                <w:sz w:val="18"/>
                <w:szCs w:val="18"/>
              </w:rPr>
            </w:pPr>
            <w:r w:rsidRPr="001E7402">
              <w:rPr>
                <w:b/>
                <w:bCs/>
                <w:sz w:val="18"/>
                <w:szCs w:val="18"/>
              </w:rPr>
              <w:t>De que forma serão acompanhados e registados os resultados alcançados?</w:t>
            </w:r>
            <w:r>
              <w:rPr>
                <w:sz w:val="18"/>
                <w:szCs w:val="18"/>
              </w:rPr>
              <w:t xml:space="preserve"> </w:t>
            </w:r>
            <w:r w:rsidRPr="00376442">
              <w:rPr>
                <w:rFonts w:cs="Times New Roman"/>
                <w:b/>
                <w:bCs/>
                <w:i/>
                <w:color w:val="A6A6A6"/>
                <w:sz w:val="18"/>
                <w:szCs w:val="18"/>
              </w:rPr>
              <w:t>(300 caracteres)</w:t>
            </w:r>
          </w:p>
          <w:p w:rsidR="00BE0EC0" w:rsidRPr="00BE0EC0" w:rsidRDefault="00BE0EC0" w:rsidP="00BE0EC0">
            <w:pPr>
              <w:rPr>
                <w:rStyle w:val="TextodoMarcadordePosio"/>
                <w:rFonts w:ascii="Calibri" w:hAnsi="Calibri"/>
                <w:color w:val="auto"/>
                <w:sz w:val="18"/>
                <w:szCs w:val="18"/>
              </w:rPr>
            </w:pPr>
            <w:r w:rsidRPr="00BE0EC0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Como vão acompanhar os resultados no terreno? Como os vão registar?</w:t>
            </w:r>
          </w:p>
        </w:tc>
      </w:tr>
      <w:tr w:rsidR="00BE0EC0" w:rsidRPr="00287059" w:rsidTr="001A3AFA">
        <w:trPr>
          <w:trHeight w:val="647"/>
        </w:trPr>
        <w:tc>
          <w:tcPr>
            <w:tcW w:w="9834" w:type="dxa"/>
            <w:gridSpan w:val="4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BE0EC0" w:rsidRPr="00872188" w:rsidRDefault="00072BEE" w:rsidP="00872188">
            <w:pPr>
              <w:spacing w:before="120"/>
              <w:rPr>
                <w:rStyle w:val="TextodoMarcadordePosio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808080"/>
                  <w:sz w:val="20"/>
                  <w:szCs w:val="20"/>
                </w:rPr>
                <w:id w:val="-1606037154"/>
                <w:placeholder>
                  <w:docPart w:val="94AFBDBC359249ECAED9B720C3FAAA15"/>
                </w:placeholder>
                <w:showingPlcHdr/>
              </w:sdtPr>
              <w:sdtContent>
                <w:r w:rsidR="00872188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BE0EC0" w:rsidRPr="00287059" w:rsidTr="001A3AFA">
        <w:trPr>
          <w:trHeight w:val="647"/>
        </w:trPr>
        <w:tc>
          <w:tcPr>
            <w:tcW w:w="9834" w:type="dxa"/>
            <w:gridSpan w:val="4"/>
            <w:tcBorders>
              <w:top w:val="single" w:sz="4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1A3AFA" w:rsidRPr="001A3AFA" w:rsidRDefault="001A3AFA" w:rsidP="001A3AFA">
            <w:pPr>
              <w:rPr>
                <w:b/>
                <w:bCs/>
                <w:sz w:val="18"/>
                <w:szCs w:val="18"/>
              </w:rPr>
            </w:pPr>
            <w:r w:rsidRPr="001A3AFA">
              <w:rPr>
                <w:b/>
                <w:bCs/>
                <w:sz w:val="18"/>
                <w:szCs w:val="18"/>
              </w:rPr>
              <w:t>Quais os custos (por rúbricas) previstos para o projeto? Qual o valor solicitado ao Prémio? Existem outros financiadores?</w:t>
            </w:r>
          </w:p>
          <w:p w:rsidR="00BE0EC0" w:rsidRDefault="001A3AFA" w:rsidP="001A3AFA">
            <w:pPr>
              <w:rPr>
                <w:rFonts w:ascii="Times New Roman" w:hAnsi="Times New Roman"/>
                <w:sz w:val="24"/>
                <w:szCs w:val="24"/>
              </w:rPr>
            </w:pPr>
            <w:r w:rsidRPr="001A3AFA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As rúbricas deverão ser descritas detalhadamente, por exemplo: formação dos colaboradores; desenvolvimento de um website; aquisição de 3 computadores, etc. Caso não existam outros financiadores deverão colocar zero.</w:t>
            </w:r>
          </w:p>
        </w:tc>
      </w:tr>
      <w:tr w:rsidR="00BE0EC0" w:rsidRPr="00287059" w:rsidTr="0039710B">
        <w:trPr>
          <w:trHeight w:val="215"/>
        </w:trPr>
        <w:tc>
          <w:tcPr>
            <w:tcW w:w="9834" w:type="dxa"/>
            <w:gridSpan w:val="4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:rsidR="00BE0EC0" w:rsidRDefault="00BE0EC0" w:rsidP="00BE0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FA" w:rsidRPr="00287059" w:rsidTr="00072BEE">
        <w:trPr>
          <w:trHeight w:val="647"/>
        </w:trPr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B5">
              <w:rPr>
                <w:rFonts w:cs="Calibri"/>
                <w:b/>
                <w:bCs/>
                <w:color w:val="000000"/>
                <w:lang w:val="en-US"/>
              </w:rPr>
              <w:t>Rubrica</w:t>
            </w:r>
            <w:r>
              <w:rPr>
                <w:rFonts w:cs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18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Garantia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18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Outros financiadores</w:t>
            </w: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CB5">
              <w:rPr>
                <w:rFonts w:cs="Calibri"/>
                <w:b/>
                <w:bCs/>
                <w:color w:val="000000"/>
                <w:lang w:val="en-US"/>
              </w:rPr>
              <w:t>TOTAL</w:t>
            </w:r>
          </w:p>
        </w:tc>
      </w:tr>
      <w:tr w:rsidR="001A3AFA" w:rsidRPr="00287059" w:rsidTr="00072BEE">
        <w:trPr>
          <w:trHeight w:val="339"/>
        </w:trPr>
        <w:tc>
          <w:tcPr>
            <w:tcW w:w="3042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072BEE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06444478"/>
                <w:placeholder>
                  <w:docPart w:val="01859823730547E8AAB89B609B76A31C"/>
                </w:placeholder>
                <w:showingPlcHdr/>
              </w:sdtPr>
              <w:sdtContent>
                <w:r w:rsidR="001A3AFA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2127" w:type="dxa"/>
            <w:tcBorders>
              <w:top w:val="single" w:sz="18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42" type="#_x0000_t75" style="width:80.3pt;height:18pt" o:ole="">
                  <v:imagedata r:id="rId21" o:title=""/>
                </v:shape>
                <w:control r:id="rId22" w:name="TextBox111111111" w:shapeid="_x0000_i1542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409" w:type="dxa"/>
            <w:tcBorders>
              <w:top w:val="single" w:sz="18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41" type="#_x0000_t75" style="width:88.6pt;height:18pt" o:ole="">
                  <v:imagedata r:id="rId23" o:title=""/>
                </v:shape>
                <w:control r:id="rId24" w:name="TextBox1111111117" w:shapeid="_x0000_i1541"/>
              </w:object>
            </w:r>
            <w:r w:rsidR="00072BEE" w:rsidRPr="00C429C1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256" w:type="dxa"/>
            <w:tcBorders>
              <w:top w:val="single" w:sz="18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40" type="#_x0000_t75" style="width:82.4pt;height:18pt" o:ole="">
                  <v:imagedata r:id="rId25" o:title=""/>
                </v:shape>
                <w:control r:id="rId26" w:name="TextBox11111111177" w:shapeid="_x0000_i1540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</w:tr>
      <w:tr w:rsidR="001A3AFA" w:rsidRPr="00287059" w:rsidTr="00072BEE">
        <w:trPr>
          <w:trHeight w:val="340"/>
        </w:trPr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072BEE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6985711"/>
                <w:placeholder>
                  <w:docPart w:val="540DB7A594234A52B57299B3D0925EFA"/>
                </w:placeholder>
                <w:showingPlcHdr/>
              </w:sdtPr>
              <w:sdtContent>
                <w:r w:rsidR="001A3AFA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9" type="#_x0000_t75" style="width:80.3pt;height:18pt" o:ole="">
                  <v:imagedata r:id="rId21" o:title=""/>
                </v:shape>
                <w:control r:id="rId27" w:name="TextBox1111111111" w:shapeid="_x0000_i1539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8" type="#_x0000_t75" style="width:88.6pt;height:18pt" o:ole="">
                  <v:imagedata r:id="rId23" o:title=""/>
                </v:shape>
                <w:control r:id="rId28" w:name="TextBox11111111171" w:shapeid="_x0000_i1538"/>
              </w:object>
            </w:r>
            <w:r w:rsidR="00072BEE" w:rsidRPr="00C429C1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7" type="#_x0000_t75" style="width:78.9pt;height:18pt" o:ole="">
                  <v:imagedata r:id="rId29" o:title=""/>
                </v:shape>
                <w:control r:id="rId30" w:name="TextBox11111111176" w:shapeid="_x0000_i1537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</w:tr>
      <w:tr w:rsidR="001A3AFA" w:rsidRPr="00287059" w:rsidTr="00072BEE">
        <w:trPr>
          <w:trHeight w:val="340"/>
        </w:trPr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072BEE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68929639"/>
                <w:placeholder>
                  <w:docPart w:val="D3E1FD8BDFBD4F509CBBAC54E39A6A19"/>
                </w:placeholder>
                <w:showingPlcHdr/>
              </w:sdtPr>
              <w:sdtContent>
                <w:r w:rsidR="001A3AFA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6" type="#_x0000_t75" style="width:80.3pt;height:18pt" o:ole="">
                  <v:imagedata r:id="rId21" o:title=""/>
                </v:shape>
                <w:control r:id="rId31" w:name="TextBox1111111112" w:shapeid="_x0000_i1536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5" type="#_x0000_t75" style="width:88.6pt;height:18pt" o:ole="">
                  <v:imagedata r:id="rId23" o:title=""/>
                </v:shape>
                <w:control r:id="rId32" w:name="TextBox11111111172" w:shapeid="_x0000_i1535"/>
              </w:object>
            </w:r>
            <w:r w:rsidR="00072BEE" w:rsidRPr="00C429C1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4" type="#_x0000_t75" style="width:82.4pt;height:18pt" o:ole="">
                  <v:imagedata r:id="rId25" o:title=""/>
                </v:shape>
                <w:control r:id="rId33" w:name="TextBox11111111175" w:shapeid="_x0000_i1534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</w:tr>
      <w:tr w:rsidR="001A3AFA" w:rsidRPr="00287059" w:rsidTr="00072BEE">
        <w:trPr>
          <w:trHeight w:val="340"/>
        </w:trPr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072BEE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34711602"/>
                <w:placeholder>
                  <w:docPart w:val="C0D0871F839548118E4F1026259E390A"/>
                </w:placeholder>
                <w:showingPlcHdr/>
              </w:sdtPr>
              <w:sdtContent>
                <w:r w:rsidR="001A3AFA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3" type="#_x0000_t75" style="width:80.3pt;height:18pt" o:ole="">
                  <v:imagedata r:id="rId21" o:title=""/>
                </v:shape>
                <w:control r:id="rId34" w:name="TextBox1111111113" w:shapeid="_x0000_i1533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2" type="#_x0000_t75" style="width:88.6pt;height:18pt" o:ole="">
                  <v:imagedata r:id="rId23" o:title=""/>
                </v:shape>
                <w:control r:id="rId35" w:name="TextBox11111111173" w:shapeid="_x0000_i1532"/>
              </w:object>
            </w:r>
            <w:r w:rsidR="00072BEE" w:rsidRPr="00C429C1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Default="001A3AFA" w:rsidP="00072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1" type="#_x0000_t75" style="width:79.6pt;height:18pt" o:ole="">
                  <v:imagedata r:id="rId36" o:title=""/>
                </v:shape>
                <w:control r:id="rId37" w:name="TextBox11111111174" w:shapeid="_x0000_i1531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</w:tr>
      <w:tr w:rsidR="001A3AFA" w:rsidRPr="00287059" w:rsidTr="00072BEE">
        <w:trPr>
          <w:trHeight w:val="340"/>
        </w:trPr>
        <w:tc>
          <w:tcPr>
            <w:tcW w:w="30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Pr="00485CB5" w:rsidRDefault="001A3AFA" w:rsidP="001A3AFA">
            <w:pPr>
              <w:jc w:val="center"/>
              <w:rPr>
                <w:rFonts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7F7F7F" w:themeColor="text1" w:themeTint="80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A3AFA" w:rsidRPr="00485CB5" w:rsidRDefault="001A3AFA" w:rsidP="001A3AFA">
            <w:pPr>
              <w:jc w:val="center"/>
              <w:rPr>
                <w:rFonts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double" w:sz="4" w:space="0" w:color="7F7F7F" w:themeColor="text1" w:themeTint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Pr="00485CB5" w:rsidRDefault="001A3AFA" w:rsidP="001A3AFA">
            <w:pPr>
              <w:jc w:val="center"/>
              <w:rPr>
                <w:rFonts w:cs="Calibri"/>
                <w:i/>
                <w:iCs/>
                <w:color w:val="000000"/>
                <w:lang w:val="en-US"/>
              </w:rPr>
            </w:pPr>
          </w:p>
        </w:tc>
      </w:tr>
      <w:tr w:rsidR="001A3AFA" w:rsidRPr="00287059" w:rsidTr="00072BEE">
        <w:trPr>
          <w:trHeight w:val="580"/>
        </w:trPr>
        <w:tc>
          <w:tcPr>
            <w:tcW w:w="3042" w:type="dxa"/>
            <w:tcBorders>
              <w:top w:val="doub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1A3AFA" w:rsidRDefault="001A3AFA" w:rsidP="001A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127" w:type="dxa"/>
            <w:tcBorders>
              <w:top w:val="double" w:sz="4" w:space="0" w:color="7F7F7F" w:themeColor="text1" w:themeTint="80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1A3AFA" w:rsidRPr="00485CB5" w:rsidRDefault="001A3AFA" w:rsidP="001A3AFA">
            <w:pPr>
              <w:jc w:val="center"/>
              <w:rPr>
                <w:rFonts w:cs="Calibri"/>
                <w:i/>
                <w:iCs/>
                <w:color w:val="000000"/>
                <w:lang w:val="en-US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30" type="#_x0000_t75" style="width:81pt;height:18pt" o:ole="">
                  <v:imagedata r:id="rId38" o:title=""/>
                </v:shape>
                <w:control r:id="rId39" w:name="TextBox11111111178" w:shapeid="_x0000_i1530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  <w:tc>
          <w:tcPr>
            <w:tcW w:w="2409" w:type="dxa"/>
            <w:tcBorders>
              <w:top w:val="double" w:sz="4" w:space="0" w:color="7F7F7F" w:themeColor="text1" w:themeTint="80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1A3AFA" w:rsidRPr="00485CB5" w:rsidRDefault="001A3AFA" w:rsidP="001A3AFA">
            <w:pPr>
              <w:jc w:val="center"/>
              <w:rPr>
                <w:rFonts w:cs="Calibri"/>
                <w:i/>
                <w:iCs/>
                <w:color w:val="000000"/>
                <w:lang w:val="en-US"/>
              </w:rPr>
            </w:pPr>
          </w:p>
        </w:tc>
        <w:tc>
          <w:tcPr>
            <w:tcW w:w="2256" w:type="dxa"/>
            <w:tcBorders>
              <w:top w:val="doub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A3AFA" w:rsidRPr="00485CB5" w:rsidRDefault="001A3AFA" w:rsidP="00072BEE">
            <w:pPr>
              <w:jc w:val="center"/>
              <w:rPr>
                <w:rFonts w:cs="Calibri"/>
                <w:i/>
                <w:iCs/>
                <w:color w:val="000000"/>
                <w:lang w:val="en-US"/>
              </w:rPr>
            </w:pPr>
            <w:r w:rsidRPr="00B114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object w:dxaOrig="1440" w:dyaOrig="1440">
                <v:shape id="_x0000_i1529" type="#_x0000_t75" style="width:79.6pt;height:18pt" o:ole="">
                  <v:imagedata r:id="rId36" o:title=""/>
                </v:shape>
                <w:control r:id="rId40" w:name="TextBox11111111179" w:shapeid="_x0000_i1529"/>
              </w:object>
            </w:r>
            <w:r w:rsidR="00072BEE" w:rsidRPr="00072BEE">
              <w:rPr>
                <w:rFonts w:cs="Calibri"/>
                <w:i/>
                <w:iCs/>
                <w:color w:val="000000"/>
                <w:sz w:val="18"/>
                <w:szCs w:val="18"/>
                <w:lang w:val="en-US"/>
              </w:rPr>
              <w:t>ECV</w:t>
            </w:r>
          </w:p>
        </w:tc>
      </w:tr>
      <w:tr w:rsidR="001A3AFA" w:rsidRPr="00287059" w:rsidTr="00BF75A9">
        <w:trPr>
          <w:trHeight w:val="424"/>
        </w:trPr>
        <w:tc>
          <w:tcPr>
            <w:tcW w:w="983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:rsidR="001A3AFA" w:rsidRDefault="001A3AFA" w:rsidP="00BE0E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AFA" w:rsidRPr="00287059" w:rsidTr="00BF75A9">
        <w:trPr>
          <w:trHeight w:val="647"/>
        </w:trPr>
        <w:tc>
          <w:tcPr>
            <w:tcW w:w="9834" w:type="dxa"/>
            <w:gridSpan w:val="4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</w:tcPr>
          <w:p w:rsidR="001A3AFA" w:rsidRPr="00376442" w:rsidRDefault="001A3AFA" w:rsidP="001A3AFA">
            <w:pPr>
              <w:pStyle w:val="Heading4a"/>
              <w:numPr>
                <w:ilvl w:val="0"/>
                <w:numId w:val="0"/>
              </w:numPr>
              <w:spacing w:after="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376442">
              <w:rPr>
                <w:rFonts w:ascii="Calibri" w:hAnsi="Calibri"/>
                <w:sz w:val="18"/>
                <w:szCs w:val="18"/>
                <w:lang w:eastAsia="en-US"/>
              </w:rPr>
              <w:t>Existem parceiros neste projeto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, incluindo financiadores</w:t>
            </w:r>
            <w:r w:rsidRPr="00376442">
              <w:rPr>
                <w:rFonts w:ascii="Calibri" w:hAnsi="Calibri"/>
                <w:sz w:val="18"/>
                <w:szCs w:val="18"/>
                <w:lang w:eastAsia="en-US"/>
              </w:rPr>
              <w:t xml:space="preserve">? Quem são e qual o seu papel no projeto? </w:t>
            </w:r>
            <w:r w:rsidRPr="00376442">
              <w:rPr>
                <w:rFonts w:ascii="Calibri" w:hAnsi="Calibri"/>
                <w:bCs/>
                <w:i/>
                <w:color w:val="A6A6A6"/>
                <w:sz w:val="18"/>
                <w:szCs w:val="18"/>
                <w:lang w:eastAsia="en-US"/>
              </w:rPr>
              <w:t>(1000 caracteres)</w:t>
            </w:r>
          </w:p>
          <w:p w:rsidR="001A3AFA" w:rsidRPr="00BF75A9" w:rsidRDefault="001A3AFA" w:rsidP="00BE0EC0">
            <w:pPr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</w:pPr>
            <w:r w:rsidRPr="001A3AFA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A Organização já tem parcerias estabelecidas que pertinentes para o projeto? Pretendem fazer novas parcerias? Com que entidades e de que forma p</w:t>
            </w:r>
            <w:r w:rsidR="00BF75A9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odem contribuir para o projeto?</w:t>
            </w:r>
          </w:p>
        </w:tc>
      </w:tr>
      <w:tr w:rsidR="001A3AFA" w:rsidRPr="00287059" w:rsidTr="00BF75A9">
        <w:trPr>
          <w:trHeight w:val="483"/>
        </w:trPr>
        <w:tc>
          <w:tcPr>
            <w:tcW w:w="9834" w:type="dxa"/>
            <w:gridSpan w:val="4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:rsidR="001A3AFA" w:rsidRDefault="00072BEE" w:rsidP="008721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22952551"/>
                <w:placeholder>
                  <w:docPart w:val="AAE56D52007946F8953D66D229A32F97"/>
                </w:placeholder>
                <w:showingPlcHdr/>
              </w:sdtPr>
              <w:sdtContent>
                <w:r w:rsidR="00BF75A9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1A3AFA" w:rsidRPr="00287059" w:rsidTr="00BF75A9">
        <w:trPr>
          <w:trHeight w:val="647"/>
        </w:trPr>
        <w:tc>
          <w:tcPr>
            <w:tcW w:w="9834" w:type="dxa"/>
            <w:gridSpan w:val="4"/>
            <w:tcBorders>
              <w:top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</w:tcPr>
          <w:p w:rsidR="001A3AFA" w:rsidRPr="001E7402" w:rsidRDefault="001A3AFA" w:rsidP="001A3AFA">
            <w:pPr>
              <w:rPr>
                <w:rFonts w:cs="Times New Roman"/>
                <w:b/>
                <w:sz w:val="18"/>
                <w:szCs w:val="18"/>
              </w:rPr>
            </w:pPr>
            <w:r w:rsidRPr="001E7402">
              <w:rPr>
                <w:b/>
                <w:bCs/>
                <w:sz w:val="18"/>
                <w:szCs w:val="18"/>
              </w:rPr>
              <w:t>Descreva de que forma o projeto pode ter continuidade depois de terminado o apoio do Prémio</w:t>
            </w:r>
            <w:r>
              <w:rPr>
                <w:sz w:val="18"/>
                <w:szCs w:val="18"/>
              </w:rPr>
              <w:t xml:space="preserve"> </w:t>
            </w:r>
            <w:r w:rsidRPr="00376442">
              <w:rPr>
                <w:rFonts w:cs="Times New Roman"/>
                <w:b/>
                <w:bCs/>
                <w:i/>
                <w:color w:val="A6A6A6"/>
                <w:sz w:val="18"/>
                <w:szCs w:val="18"/>
              </w:rPr>
              <w:t>(300 caracteres)</w:t>
            </w:r>
          </w:p>
          <w:p w:rsidR="001A3AFA" w:rsidRPr="00BF75A9" w:rsidRDefault="001A3AFA" w:rsidP="00BE0EC0">
            <w:pPr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</w:pPr>
            <w:r w:rsidRPr="001A3AFA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Como pensam dar continuidade ao projeto</w:t>
            </w:r>
            <w:r w:rsidR="00BF75A9">
              <w:rPr>
                <w:rFonts w:cs="Times New Roman"/>
                <w:bCs/>
                <w:i/>
                <w:color w:val="7F7F7F" w:themeColor="text1" w:themeTint="80"/>
                <w:sz w:val="16"/>
                <w:szCs w:val="16"/>
              </w:rPr>
              <w:t>? Têm algum plano desenvolvido?</w:t>
            </w:r>
          </w:p>
        </w:tc>
      </w:tr>
      <w:tr w:rsidR="001A3AFA" w:rsidRPr="00287059" w:rsidTr="00BF75A9">
        <w:trPr>
          <w:trHeight w:val="647"/>
        </w:trPr>
        <w:tc>
          <w:tcPr>
            <w:tcW w:w="9834" w:type="dxa"/>
            <w:gridSpan w:val="4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:rsidR="001A3AFA" w:rsidRDefault="00072BEE" w:rsidP="00872188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2474075"/>
                <w:placeholder>
                  <w:docPart w:val="E6AE3C28A15E42E2A4AE0BED3FBF8914"/>
                </w:placeholder>
                <w:showingPlcHdr/>
              </w:sdtPr>
              <w:sdtContent>
                <w:r w:rsidR="00BF75A9" w:rsidRPr="0011235A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:rsidR="00023927" w:rsidRDefault="00023927" w:rsidP="0039710B">
      <w:pPr>
        <w:tabs>
          <w:tab w:val="left" w:pos="-284"/>
        </w:tabs>
        <w:spacing w:before="120"/>
        <w:ind w:left="426"/>
        <w:jc w:val="both"/>
        <w:rPr>
          <w:rFonts w:cs="Times New Roman"/>
          <w:bCs/>
          <w:sz w:val="18"/>
          <w:szCs w:val="18"/>
        </w:rPr>
      </w:pPr>
    </w:p>
    <w:p w:rsidR="00BF75A9" w:rsidRPr="001866AB" w:rsidRDefault="00BF75A9" w:rsidP="0039710B">
      <w:pPr>
        <w:tabs>
          <w:tab w:val="left" w:pos="-284"/>
        </w:tabs>
        <w:spacing w:before="120"/>
        <w:ind w:left="426"/>
        <w:jc w:val="both"/>
        <w:rPr>
          <w:rFonts w:cs="Times New Roman"/>
          <w:bCs/>
          <w:sz w:val="18"/>
          <w:szCs w:val="18"/>
        </w:rPr>
      </w:pPr>
      <w:r w:rsidRPr="001866AB">
        <w:rPr>
          <w:rFonts w:cs="Times New Roman"/>
          <w:bCs/>
          <w:sz w:val="18"/>
          <w:szCs w:val="18"/>
        </w:rPr>
        <w:t>Os responsáveis por esta candidatura responsabilizam-se pelas informações aqui expressas e asseguram que a Organização que representam desenvolvem a sua a atividade em território nacional, estando legalmente constituídas e devidamente registados, com sede e/ou estabelecimento estável em Cabo Verde.</w:t>
      </w:r>
    </w:p>
    <w:p w:rsidR="00BF75A9" w:rsidRPr="001866AB" w:rsidRDefault="00BF75A9" w:rsidP="0039710B">
      <w:pPr>
        <w:tabs>
          <w:tab w:val="left" w:pos="-284"/>
        </w:tabs>
        <w:spacing w:before="120"/>
        <w:ind w:firstLine="426"/>
        <w:rPr>
          <w:rFonts w:cs="Times New Roman"/>
          <w:bCs/>
          <w:sz w:val="18"/>
          <w:szCs w:val="18"/>
        </w:rPr>
      </w:pPr>
      <w:r w:rsidRPr="001866AB">
        <w:rPr>
          <w:rFonts w:cs="Times New Roman"/>
          <w:bCs/>
          <w:sz w:val="18"/>
          <w:szCs w:val="18"/>
        </w:rPr>
        <w:t xml:space="preserve">Assinado em nome do </w:t>
      </w:r>
      <w:r>
        <w:rPr>
          <w:rFonts w:cs="Times New Roman"/>
          <w:bCs/>
          <w:sz w:val="18"/>
          <w:szCs w:val="18"/>
        </w:rPr>
        <w:t>responsável da Organização</w:t>
      </w:r>
    </w:p>
    <w:p w:rsidR="00213149" w:rsidRDefault="00213149" w:rsidP="00213149">
      <w:pPr>
        <w:pStyle w:val="PargrafodaLista"/>
        <w:ind w:left="284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tbl>
      <w:tblPr>
        <w:tblStyle w:val="Tabelacomgrelha"/>
        <w:tblW w:w="0" w:type="auto"/>
        <w:jc w:val="righ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7029"/>
      </w:tblGrid>
      <w:tr w:rsidR="00BF75A9" w:rsidTr="0039710B">
        <w:trPr>
          <w:trHeight w:val="293"/>
          <w:jc w:val="right"/>
        </w:trPr>
        <w:tc>
          <w:tcPr>
            <w:tcW w:w="2619" w:type="dxa"/>
          </w:tcPr>
          <w:p w:rsidR="00BF75A9" w:rsidRPr="0039710B" w:rsidRDefault="00BF75A9" w:rsidP="00213149">
            <w:pPr>
              <w:pStyle w:val="PargrafodaList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39710B">
              <w:rPr>
                <w:rFonts w:asciiTheme="majorHAnsi" w:hAnsiTheme="majorHAnsi" w:cs="Arial"/>
                <w:sz w:val="24"/>
                <w:szCs w:val="24"/>
              </w:rPr>
              <w:t>Data:</w:t>
            </w:r>
          </w:p>
        </w:tc>
        <w:tc>
          <w:tcPr>
            <w:tcW w:w="7029" w:type="dxa"/>
          </w:tcPr>
          <w:p w:rsidR="00BF75A9" w:rsidRPr="0039710B" w:rsidRDefault="00BF75A9" w:rsidP="00213149">
            <w:pPr>
              <w:pStyle w:val="PargrafodaLista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39710B">
              <w:rPr>
                <w:rFonts w:asciiTheme="majorHAnsi" w:hAnsiTheme="majorHAnsi" w:cs="Arial"/>
                <w:sz w:val="24"/>
                <w:szCs w:val="24"/>
              </w:rPr>
              <w:t>Local:</w:t>
            </w:r>
          </w:p>
        </w:tc>
      </w:tr>
      <w:tr w:rsidR="00BF75A9" w:rsidTr="0039710B">
        <w:trPr>
          <w:trHeight w:val="815"/>
          <w:jc w:val="right"/>
        </w:trPr>
        <w:sdt>
          <w:sdtPr>
            <w:rPr>
              <w:rFonts w:ascii="Times New Roman" w:hAnsi="Times New Roman"/>
              <w:b/>
              <w:sz w:val="24"/>
              <w:szCs w:val="24"/>
            </w:rPr>
            <w:id w:val="1477805498"/>
            <w:placeholder>
              <w:docPart w:val="3474F4943B7E4B7C8627A6FBE05342BA"/>
            </w:placeholder>
            <w:showingPlcHdr/>
            <w:date w:fullDate="2021-07-14T00:00:00Z">
              <w:dateFormat w:val="dd-MM-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2619" w:type="dxa"/>
              </w:tcPr>
              <w:p w:rsidR="00BF75A9" w:rsidRDefault="00BF75A9" w:rsidP="00213149">
                <w:pPr>
                  <w:pStyle w:val="PargrafodaLista"/>
                  <w:ind w:left="0"/>
                  <w:rPr>
                    <w:rFonts w:ascii="Times New Roman" w:hAnsi="Times New Roman" w:cs="Times New Roman"/>
                    <w:b/>
                    <w:color w:val="2F5496" w:themeColor="accent5" w:themeShade="BF"/>
                    <w:sz w:val="24"/>
                    <w:szCs w:val="24"/>
                  </w:rPr>
                </w:pPr>
                <w:r w:rsidRPr="00A0334F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7029" w:type="dxa"/>
          </w:tcPr>
          <w:p w:rsidR="00BF75A9" w:rsidRDefault="00072BEE" w:rsidP="00213149">
            <w:pPr>
              <w:pStyle w:val="PargrafodaLista"/>
              <w:ind w:left="0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94982022"/>
                <w:placeholder>
                  <w:docPart w:val="AE35C4CBEBF448BDA92C7F4B3CE6A039"/>
                </w:placeholder>
                <w:showingPlcHdr/>
              </w:sdtPr>
              <w:sdtContent>
                <w:bookmarkStart w:id="0" w:name="_GoBack"/>
                <w:r w:rsidR="00BF75A9" w:rsidRPr="0011235A">
                  <w:rPr>
                    <w:rStyle w:val="TextodoMarcadordePosio"/>
                  </w:rPr>
                  <w:t>Clique ou toque aqui para introduzir texto.</w:t>
                </w:r>
                <w:bookmarkEnd w:id="0"/>
              </w:sdtContent>
            </w:sdt>
          </w:p>
        </w:tc>
      </w:tr>
    </w:tbl>
    <w:p w:rsidR="00BF75A9" w:rsidRPr="00213149" w:rsidRDefault="00BF75A9" w:rsidP="00213149">
      <w:pPr>
        <w:pStyle w:val="PargrafodaLista"/>
        <w:ind w:left="284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sectPr w:rsidR="00BF75A9" w:rsidRPr="00213149" w:rsidSect="00287059">
      <w:headerReference w:type="default" r:id="rId41"/>
      <w:footerReference w:type="default" r:id="rId4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27" w:rsidRDefault="00023927" w:rsidP="00BF75A9">
      <w:pPr>
        <w:spacing w:after="0" w:line="240" w:lineRule="auto"/>
      </w:pPr>
      <w:r>
        <w:separator/>
      </w:r>
    </w:p>
  </w:endnote>
  <w:endnote w:type="continuationSeparator" w:id="0">
    <w:p w:rsidR="00023927" w:rsidRDefault="00023927" w:rsidP="00B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27" w:rsidRDefault="00023927" w:rsidP="00023927">
    <w:pPr>
      <w:pStyle w:val="Rodap"/>
      <w:rPr>
        <w:sz w:val="16"/>
        <w:szCs w:val="16"/>
      </w:rPr>
    </w:pPr>
  </w:p>
  <w:p w:rsidR="00023927" w:rsidRPr="00AF2DC0" w:rsidRDefault="00023927" w:rsidP="00023927">
    <w:pPr>
      <w:pStyle w:val="Rodap"/>
      <w:spacing w:after="240"/>
      <w:rPr>
        <w:sz w:val="16"/>
        <w:szCs w:val="16"/>
      </w:rPr>
    </w:pPr>
    <w:r>
      <w:rPr>
        <w:sz w:val="16"/>
        <w:szCs w:val="16"/>
      </w:rPr>
      <w:t>FORM-0094-PTPT-00.21</w:t>
    </w:r>
  </w:p>
  <w:p w:rsidR="00023927" w:rsidRPr="00AF2DC0" w:rsidRDefault="00023927" w:rsidP="00AF2DC0">
    <w:pPr>
      <w:pStyle w:val="Rodap"/>
      <w:rPr>
        <w:sz w:val="16"/>
        <w:szCs w:val="16"/>
      </w:rPr>
    </w:pPr>
    <w:r w:rsidRPr="00AF2DC0">
      <w:rPr>
        <w:sz w:val="16"/>
        <w:szCs w:val="16"/>
      </w:rPr>
      <w:t>GARANTIA - Companhia de Seguros de Cabo Verde, S.A. - Todos os Direitos Reservados</w:t>
    </w:r>
  </w:p>
  <w:p w:rsidR="00023927" w:rsidRPr="00AF2DC0" w:rsidRDefault="00023927" w:rsidP="00AF2DC0">
    <w:pPr>
      <w:pStyle w:val="Rodap"/>
      <w:rPr>
        <w:sz w:val="16"/>
        <w:szCs w:val="16"/>
      </w:rPr>
    </w:pPr>
    <w:r w:rsidRPr="00AF2DC0">
      <w:rPr>
        <w:sz w:val="16"/>
        <w:szCs w:val="16"/>
      </w:rPr>
      <w:t>Sede Chã de Areia, C.P. 138 Praia, Cabo Verde, NIF: 200110322</w:t>
    </w:r>
  </w:p>
  <w:p w:rsidR="00023927" w:rsidRPr="00AF2DC0" w:rsidRDefault="00023927" w:rsidP="00AF2DC0">
    <w:pPr>
      <w:pStyle w:val="Rodap"/>
      <w:rPr>
        <w:sz w:val="16"/>
        <w:szCs w:val="16"/>
      </w:rPr>
    </w:pPr>
    <w:r w:rsidRPr="00AF2DC0">
      <w:rPr>
        <w:sz w:val="16"/>
        <w:szCs w:val="16"/>
      </w:rPr>
      <w:t xml:space="preserve">Telefone:(238)2608600 Fax:(238)2616117 </w:t>
    </w:r>
  </w:p>
  <w:p w:rsidR="00023927" w:rsidRPr="00AF2DC0" w:rsidRDefault="00023927" w:rsidP="00AF2DC0">
    <w:pPr>
      <w:pStyle w:val="Rodap"/>
      <w:rPr>
        <w:sz w:val="16"/>
        <w:szCs w:val="16"/>
      </w:rPr>
    </w:pPr>
    <w:r w:rsidRPr="00AF2DC0">
      <w:rPr>
        <w:sz w:val="16"/>
        <w:szCs w:val="16"/>
      </w:rPr>
      <w:t>Capital Social 400.000.000 CVE</w:t>
    </w:r>
  </w:p>
  <w:p w:rsidR="00023927" w:rsidRPr="00AF2DC0" w:rsidRDefault="00023927" w:rsidP="00AF2DC0">
    <w:pPr>
      <w:pStyle w:val="Rodap"/>
      <w:rPr>
        <w:sz w:val="16"/>
        <w:szCs w:val="16"/>
      </w:rPr>
    </w:pPr>
    <w:r w:rsidRPr="00AF2DC0">
      <w:rPr>
        <w:sz w:val="16"/>
        <w:szCs w:val="16"/>
      </w:rPr>
      <w:t>garantia@garantia.cv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27" w:rsidRDefault="00023927" w:rsidP="00BF75A9">
      <w:pPr>
        <w:spacing w:after="0" w:line="240" w:lineRule="auto"/>
      </w:pPr>
      <w:r>
        <w:separator/>
      </w:r>
    </w:p>
  </w:footnote>
  <w:footnote w:type="continuationSeparator" w:id="0">
    <w:p w:rsidR="00023927" w:rsidRDefault="00023927" w:rsidP="00BF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023927" w:rsidTr="00BF75A9">
      <w:tc>
        <w:tcPr>
          <w:tcW w:w="5097" w:type="dxa"/>
          <w:vAlign w:val="center"/>
        </w:tcPr>
        <w:p w:rsidR="00023927" w:rsidRDefault="00023927" w:rsidP="00BF75A9">
          <w:pPr>
            <w:pStyle w:val="Cabealho"/>
            <w:jc w:val="center"/>
          </w:pPr>
          <w:r w:rsidRPr="00BF75A9">
            <w:rPr>
              <w:noProof/>
              <w:lang w:eastAsia="pt-PT"/>
            </w:rPr>
            <w:drawing>
              <wp:inline distT="0" distB="0" distL="0" distR="0" wp14:anchorId="1070479F" wp14:editId="3E786292">
                <wp:extent cx="1638256" cy="877570"/>
                <wp:effectExtent l="0" t="0" r="635" b="0"/>
                <wp:docPr id="3" name="Imagem 3" descr="C:\Users\eborges\Documents\EMANUEL BORGES\ANO 2021\OUTROS\IMAGEM GARANTIA\garantia c ass vertical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08" descr="C:\Users\eborges\Documents\EMANUEL BORGES\ANO 2021\OUTROS\IMAGEM GARANTIA\garantia c ass vertical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230" cy="908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23927" w:rsidRDefault="00023927" w:rsidP="00BF75A9">
          <w:pPr>
            <w:pStyle w:val="Cabealho"/>
            <w:jc w:val="center"/>
          </w:pPr>
        </w:p>
      </w:tc>
      <w:tc>
        <w:tcPr>
          <w:tcW w:w="5097" w:type="dxa"/>
          <w:vAlign w:val="center"/>
        </w:tcPr>
        <w:p w:rsidR="00023927" w:rsidRDefault="00023927" w:rsidP="00BF75A9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0209CB00" wp14:editId="4CBD63F0">
                <wp:extent cx="2124075" cy="1016629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7078" cy="10276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23927" w:rsidRDefault="00023927" w:rsidP="00BF75A9">
          <w:pPr>
            <w:pStyle w:val="Cabealho"/>
            <w:jc w:val="center"/>
          </w:pPr>
        </w:p>
      </w:tc>
    </w:tr>
  </w:tbl>
  <w:p w:rsidR="00023927" w:rsidRDefault="00023927" w:rsidP="00BF75A9">
    <w:pPr>
      <w:pStyle w:val="Cabealho"/>
      <w:jc w:val="right"/>
    </w:pPr>
    <w:r w:rsidRPr="00BF75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619C"/>
    <w:multiLevelType w:val="multilevel"/>
    <w:tmpl w:val="6E064836"/>
    <w:lvl w:ilvl="0">
      <w:start w:val="1"/>
      <w:numFmt w:val="decimal"/>
      <w:pStyle w:val="Cabealho2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4a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3355C37"/>
    <w:multiLevelType w:val="hybridMultilevel"/>
    <w:tmpl w:val="680899E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53D0"/>
    <w:multiLevelType w:val="hybridMultilevel"/>
    <w:tmpl w:val="77489A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51UAcIuOpe9yVynZfPeX9VUJTQ2E7TmzHVDuqeGEdJCGMXDwv1WqIfsRe/RkzhbfVKYuumcwuOd9O62ZfLRIVg==" w:salt="zd8rnoltt8lgzRkuiRZZ8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FB"/>
    <w:rsid w:val="00023927"/>
    <w:rsid w:val="00072BEE"/>
    <w:rsid w:val="001A3AFA"/>
    <w:rsid w:val="00213149"/>
    <w:rsid w:val="00287059"/>
    <w:rsid w:val="002D5D81"/>
    <w:rsid w:val="0039710B"/>
    <w:rsid w:val="006250F5"/>
    <w:rsid w:val="006A7910"/>
    <w:rsid w:val="006B15DD"/>
    <w:rsid w:val="00872188"/>
    <w:rsid w:val="00A521FB"/>
    <w:rsid w:val="00AF2DC0"/>
    <w:rsid w:val="00B114D2"/>
    <w:rsid w:val="00BE0EC0"/>
    <w:rsid w:val="00BF75A9"/>
    <w:rsid w:val="00C429C1"/>
    <w:rsid w:val="00D41C5B"/>
    <w:rsid w:val="00D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E2793"/>
  <w15:chartTrackingRefBased/>
  <w15:docId w15:val="{271DD3E5-F446-4DDB-8E95-B0080CE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aliases w:val="Apple Heading 2"/>
    <w:basedOn w:val="Normal"/>
    <w:next w:val="Normal"/>
    <w:link w:val="Cabealho2Carter"/>
    <w:autoRedefine/>
    <w:uiPriority w:val="99"/>
    <w:qFormat/>
    <w:rsid w:val="00BE0EC0"/>
    <w:pPr>
      <w:numPr>
        <w:numId w:val="3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E0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BE0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059"/>
    <w:pPr>
      <w:ind w:left="720"/>
      <w:contextualSpacing/>
    </w:pPr>
  </w:style>
  <w:style w:type="table" w:styleId="Tabelacomgrelha">
    <w:name w:val="Table Grid"/>
    <w:basedOn w:val="Tabelanormal"/>
    <w:uiPriority w:val="39"/>
    <w:rsid w:val="0028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114D2"/>
    <w:rPr>
      <w:color w:val="808080"/>
    </w:rPr>
  </w:style>
  <w:style w:type="character" w:styleId="Refdecomentrio">
    <w:name w:val="annotation reference"/>
    <w:uiPriority w:val="99"/>
    <w:semiHidden/>
    <w:unhideWhenUsed/>
    <w:rsid w:val="00BE0EC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E0EC0"/>
    <w:pPr>
      <w:spacing w:after="200" w:line="276" w:lineRule="auto"/>
    </w:pPr>
    <w:rPr>
      <w:rFonts w:ascii="Calibri" w:eastAsia="Times New Roman" w:hAnsi="Calibri" w:cs="Helvetica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E0EC0"/>
    <w:rPr>
      <w:rFonts w:ascii="Calibri" w:eastAsia="Times New Roman" w:hAnsi="Calibri" w:cs="Helvetica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0EC0"/>
    <w:rPr>
      <w:rFonts w:ascii="Segoe UI" w:hAnsi="Segoe UI" w:cs="Segoe UI"/>
      <w:sz w:val="18"/>
      <w:szCs w:val="18"/>
    </w:rPr>
  </w:style>
  <w:style w:type="character" w:customStyle="1" w:styleId="Cabealho2Carter">
    <w:name w:val="Cabeçalho 2 Caráter"/>
    <w:aliases w:val="Apple Heading 2 Caráter"/>
    <w:basedOn w:val="Tipodeletrapredefinidodopargrafo"/>
    <w:link w:val="Cabealho2"/>
    <w:uiPriority w:val="99"/>
    <w:rsid w:val="00BE0EC0"/>
    <w:rPr>
      <w:rFonts w:ascii="Times New Roman" w:eastAsia="Times New Roman" w:hAnsi="Times New Roman" w:cs="Times New Roman"/>
      <w:b/>
      <w:bCs/>
      <w:spacing w:val="20"/>
      <w:sz w:val="28"/>
      <w:szCs w:val="20"/>
      <w:lang w:eastAsia="pt-PT"/>
    </w:rPr>
  </w:style>
  <w:style w:type="paragraph" w:customStyle="1" w:styleId="pprag2-notoc">
    <w:name w:val="pprag2 - no toc"/>
    <w:basedOn w:val="Cabealho3"/>
    <w:uiPriority w:val="99"/>
    <w:rsid w:val="00BE0EC0"/>
    <w:pPr>
      <w:keepLines w:val="0"/>
      <w:numPr>
        <w:ilvl w:val="1"/>
        <w:numId w:val="3"/>
      </w:numPr>
      <w:tabs>
        <w:tab w:val="clear" w:pos="170"/>
        <w:tab w:val="num" w:pos="360"/>
      </w:tabs>
      <w:spacing w:before="0" w:after="60" w:line="360" w:lineRule="auto"/>
      <w:ind w:left="1440" w:hanging="360"/>
    </w:pPr>
    <w:rPr>
      <w:rFonts w:ascii="Times New Roman" w:eastAsia="Times New Roman" w:hAnsi="Times New Roman" w:cs="Times New Roman"/>
      <w:b/>
      <w:bCs/>
      <w:color w:val="auto"/>
      <w:szCs w:val="26"/>
      <w:lang w:eastAsia="pt-PT"/>
    </w:rPr>
  </w:style>
  <w:style w:type="paragraph" w:customStyle="1" w:styleId="Heading4a">
    <w:name w:val="Heading 4a"/>
    <w:basedOn w:val="Cabealho4"/>
    <w:link w:val="Heading4aChar"/>
    <w:uiPriority w:val="99"/>
    <w:rsid w:val="00BE0EC0"/>
    <w:pPr>
      <w:keepLines w:val="0"/>
      <w:numPr>
        <w:ilvl w:val="2"/>
        <w:numId w:val="3"/>
      </w:numPr>
      <w:spacing w:before="0" w:after="60" w:line="360" w:lineRule="auto"/>
      <w:jc w:val="both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6"/>
      <w:lang w:eastAsia="pt-PT"/>
    </w:rPr>
  </w:style>
  <w:style w:type="character" w:customStyle="1" w:styleId="Heading4aChar">
    <w:name w:val="Heading 4a Char"/>
    <w:link w:val="Heading4a"/>
    <w:uiPriority w:val="99"/>
    <w:locked/>
    <w:rsid w:val="00BE0EC0"/>
    <w:rPr>
      <w:rFonts w:ascii="Times New Roman" w:eastAsia="Times New Roman" w:hAnsi="Times New Roman" w:cs="Times New Roman"/>
      <w:b/>
      <w:sz w:val="24"/>
      <w:szCs w:val="2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E0E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BE0E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arter"/>
    <w:uiPriority w:val="99"/>
    <w:unhideWhenUsed/>
    <w:rsid w:val="00BF7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75A9"/>
  </w:style>
  <w:style w:type="paragraph" w:styleId="Rodap">
    <w:name w:val="footer"/>
    <w:basedOn w:val="Normal"/>
    <w:link w:val="RodapCarter"/>
    <w:uiPriority w:val="99"/>
    <w:unhideWhenUsed/>
    <w:rsid w:val="00BF7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75A9"/>
  </w:style>
  <w:style w:type="character" w:styleId="Hiperligao">
    <w:name w:val="Hyperlink"/>
    <w:basedOn w:val="Tipodeletrapredefinidodopargrafo"/>
    <w:uiPriority w:val="99"/>
    <w:semiHidden/>
    <w:unhideWhenUsed/>
    <w:rsid w:val="00AF2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control" Target="activeX/activeX22.xml"/><Relationship Id="rId21" Type="http://schemas.openxmlformats.org/officeDocument/2006/relationships/image" Target="media/image6.wmf"/><Relationship Id="rId34" Type="http://schemas.openxmlformats.org/officeDocument/2006/relationships/control" Target="activeX/activeX19.xml"/><Relationship Id="rId42" Type="http://schemas.openxmlformats.org/officeDocument/2006/relationships/footer" Target="footer1.xml"/><Relationship Id="rId47" Type="http://schemas.openxmlformats.org/officeDocument/2006/relationships/customXml" Target="../customXml/item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40" Type="http://schemas.openxmlformats.org/officeDocument/2006/relationships/control" Target="activeX/activeX23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image" Target="media/image10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fontTable" Target="fontTable.xml"/><Relationship Id="rId48" Type="http://schemas.openxmlformats.org/officeDocument/2006/relationships/customXml" Target="../customXml/item3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control" Target="activeX/activeX18.xml"/><Relationship Id="rId38" Type="http://schemas.openxmlformats.org/officeDocument/2006/relationships/image" Target="media/image11.wmf"/><Relationship Id="rId46" Type="http://schemas.openxmlformats.org/officeDocument/2006/relationships/customXml" Target="../customXml/item1.xml"/><Relationship Id="rId20" Type="http://schemas.openxmlformats.org/officeDocument/2006/relationships/control" Target="activeX/activeX9.xm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3FBDF06E644E40B23D62F2168B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015D4-6495-4789-AC87-AA9490F0CA6F}"/>
      </w:docPartPr>
      <w:docPartBody>
        <w:p w:rsidR="00411E79" w:rsidRDefault="00027AFE" w:rsidP="00027AFE">
          <w:pPr>
            <w:pStyle w:val="263FBDF06E644E40B23D62F2168BCDE45"/>
          </w:pPr>
          <w:r w:rsidRPr="00872188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C75712AE7E041139167A1C123C11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0BC0B-B7EB-4C2F-A6B5-945BADB645AC}"/>
      </w:docPartPr>
      <w:docPartBody>
        <w:p w:rsidR="00411E79" w:rsidRDefault="00027AFE" w:rsidP="00027AFE">
          <w:pPr>
            <w:pStyle w:val="FC75712AE7E041139167A1C123C11B88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FDAAE45B5B45B2BD755AA7261BB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5D223-D89D-43C2-99CB-CF55AA60E51A}"/>
      </w:docPartPr>
      <w:docPartBody>
        <w:p w:rsidR="00411E79" w:rsidRDefault="00027AFE" w:rsidP="00027AFE">
          <w:pPr>
            <w:pStyle w:val="C7FDAAE45B5B45B2BD755AA7261BBA934"/>
          </w:pPr>
          <w:r w:rsidRPr="00872188">
            <w:rPr>
              <w:rStyle w:val="TextodoMarcadordePosio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185132AAB8284C0B80DD591E3DB65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315E2-0026-4715-BAEE-50D868B3599A}"/>
      </w:docPartPr>
      <w:docPartBody>
        <w:p w:rsidR="00411E79" w:rsidRDefault="00027AFE" w:rsidP="00027AFE">
          <w:pPr>
            <w:pStyle w:val="185132AAB8284C0B80DD591E3DB658244"/>
          </w:pPr>
          <w:r w:rsidRPr="00872188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6163C4A4D09F47BA980191DCBCD35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D6DFE-F7AF-4652-95E0-C508CCF6D577}"/>
      </w:docPartPr>
      <w:docPartBody>
        <w:p w:rsidR="00411E79" w:rsidRDefault="00027AFE" w:rsidP="00027AFE">
          <w:pPr>
            <w:pStyle w:val="6163C4A4D09F47BA980191DCBCD35FEE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C50626E2404ABF84A32C89C6206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AF97F-EB06-4EE7-8F6E-D749C03E1700}"/>
      </w:docPartPr>
      <w:docPartBody>
        <w:p w:rsidR="00411E79" w:rsidRDefault="00027AFE" w:rsidP="00027AFE">
          <w:pPr>
            <w:pStyle w:val="18C50626E2404ABF84A32C89C62065EE4"/>
          </w:pPr>
          <w:r w:rsidRPr="00872188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821C9ABE0134C0182F8DFF2F243E1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0916AF-48B1-4EBC-B627-8F78E3A3D32B}"/>
      </w:docPartPr>
      <w:docPartBody>
        <w:p w:rsidR="00411E79" w:rsidRDefault="00027AFE" w:rsidP="00027AFE">
          <w:pPr>
            <w:pStyle w:val="F821C9ABE0134C0182F8DFF2F243E11F4"/>
          </w:pPr>
          <w:r w:rsidRPr="00872188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9C00CF1749F4755B20144680263A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DF257-A0A6-4ECF-9D90-24455D791416}"/>
      </w:docPartPr>
      <w:docPartBody>
        <w:p w:rsidR="00411E79" w:rsidRDefault="00027AFE" w:rsidP="00027AFE">
          <w:pPr>
            <w:pStyle w:val="19C00CF1749F4755B20144680263A4214"/>
          </w:pPr>
          <w:r w:rsidRPr="00872188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D4AC549A41A4080A142C3080D19D2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D290F-EE72-40B5-ACF2-1254FB9C5F24}"/>
      </w:docPartPr>
      <w:docPartBody>
        <w:p w:rsidR="00411E79" w:rsidRDefault="00027AFE" w:rsidP="00027AFE">
          <w:pPr>
            <w:pStyle w:val="BD4AC549A41A4080A142C3080D19D28D4"/>
          </w:pPr>
          <w:r w:rsidRPr="00872188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71DC5042AB745ED87CACB0E7BC73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29B337-EA78-438D-A072-C64740041AFB}"/>
      </w:docPartPr>
      <w:docPartBody>
        <w:p w:rsidR="00411E79" w:rsidRDefault="00027AFE" w:rsidP="00027AFE">
          <w:pPr>
            <w:pStyle w:val="371DC5042AB745ED87CACB0E7BC73F29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C23AFC3DD64601BD71A3C190F8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A3F06-28AF-4A48-929A-274E39265FB1}"/>
      </w:docPartPr>
      <w:docPartBody>
        <w:p w:rsidR="00411E79" w:rsidRDefault="00027AFE" w:rsidP="00027AFE">
          <w:pPr>
            <w:pStyle w:val="F4C23AFC3DD64601BD71A3C190F81DC5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F1B25D14B94DDEB2A1F19F69005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C78C6-778D-4B51-AE5E-DC427FFA6B11}"/>
      </w:docPartPr>
      <w:docPartBody>
        <w:p w:rsidR="00411E79" w:rsidRDefault="00027AFE" w:rsidP="00027AFE">
          <w:pPr>
            <w:pStyle w:val="F8F1B25D14B94DDEB2A1F19F69005DF9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AFBDBC359249ECAED9B720C3FAA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0DF3E-6FCC-4D8F-90FD-662A361EB49A}"/>
      </w:docPartPr>
      <w:docPartBody>
        <w:p w:rsidR="00411E79" w:rsidRDefault="00027AFE" w:rsidP="00027AFE">
          <w:pPr>
            <w:pStyle w:val="94AFBDBC359249ECAED9B720C3FAAA15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859823730547E8AAB89B609B76A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A461C-2023-4A14-AE17-2E39859BF0EB}"/>
      </w:docPartPr>
      <w:docPartBody>
        <w:p w:rsidR="00411E79" w:rsidRDefault="00027AFE" w:rsidP="00027AFE">
          <w:pPr>
            <w:pStyle w:val="01859823730547E8AAB89B609B76A31C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0DB7A594234A52B57299B3D0925E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1A187-8D0F-4B0A-8BD6-20235F418429}"/>
      </w:docPartPr>
      <w:docPartBody>
        <w:p w:rsidR="00411E79" w:rsidRDefault="00027AFE" w:rsidP="00027AFE">
          <w:pPr>
            <w:pStyle w:val="540DB7A594234A52B57299B3D0925EFA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E1FD8BDFBD4F509CBBAC54E39A6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D4161-5097-4211-81B9-18CDD528C931}"/>
      </w:docPartPr>
      <w:docPartBody>
        <w:p w:rsidR="00411E79" w:rsidRDefault="00027AFE" w:rsidP="00027AFE">
          <w:pPr>
            <w:pStyle w:val="D3E1FD8BDFBD4F509CBBAC54E39A6A19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D0871F839548118E4F1026259E3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DD8B6-7C83-40FF-9539-AB264BB2D1CB}"/>
      </w:docPartPr>
      <w:docPartBody>
        <w:p w:rsidR="00411E79" w:rsidRDefault="00027AFE" w:rsidP="00027AFE">
          <w:pPr>
            <w:pStyle w:val="C0D0871F839548118E4F1026259E390A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AE56D52007946F8953D66D229A32F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65017-0AE9-47D9-BA32-201A575D15B2}"/>
      </w:docPartPr>
      <w:docPartBody>
        <w:p w:rsidR="00411E79" w:rsidRDefault="00027AFE" w:rsidP="00027AFE">
          <w:pPr>
            <w:pStyle w:val="AAE56D52007946F8953D66D229A32F97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AE3C28A15E42E2A4AE0BED3FBF8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2DBB83-2CD3-42C2-B1A4-0D8DE7025FA8}"/>
      </w:docPartPr>
      <w:docPartBody>
        <w:p w:rsidR="00411E79" w:rsidRDefault="00027AFE" w:rsidP="00027AFE">
          <w:pPr>
            <w:pStyle w:val="E6AE3C28A15E42E2A4AE0BED3FBF8914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35C4CBEBF448BDA92C7F4B3CE6A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8D4BA5-0068-4958-B797-79829A430ABC}"/>
      </w:docPartPr>
      <w:docPartBody>
        <w:p w:rsidR="00411E79" w:rsidRDefault="00027AFE" w:rsidP="00027AFE">
          <w:pPr>
            <w:pStyle w:val="AE35C4CBEBF448BDA92C7F4B3CE6A0394"/>
          </w:pPr>
          <w:r w:rsidRPr="0011235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74F4943B7E4B7C8627A6FBE05342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D74E1-FAFD-4105-BDA9-499E56FDDBAE}"/>
      </w:docPartPr>
      <w:docPartBody>
        <w:p w:rsidR="00411E79" w:rsidRDefault="00027AFE" w:rsidP="00027AFE">
          <w:pPr>
            <w:pStyle w:val="3474F4943B7E4B7C8627A6FBE05342BA4"/>
          </w:pPr>
          <w:r w:rsidRPr="00A0334F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79"/>
    <w:rsid w:val="00027AFE"/>
    <w:rsid w:val="00411E79"/>
    <w:rsid w:val="007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7AFE"/>
    <w:rPr>
      <w:color w:val="808080"/>
    </w:rPr>
  </w:style>
  <w:style w:type="paragraph" w:customStyle="1" w:styleId="263FBDF06E644E40B23D62F2168BCDE4">
    <w:name w:val="263FBDF06E644E40B23D62F2168BCDE4"/>
    <w:rsid w:val="00411E79"/>
  </w:style>
  <w:style w:type="paragraph" w:customStyle="1" w:styleId="263FBDF06E644E40B23D62F2168BCDE41">
    <w:name w:val="263FBDF06E644E40B23D62F2168BCDE41"/>
    <w:rsid w:val="00411E79"/>
    <w:rPr>
      <w:rFonts w:eastAsiaTheme="minorHAnsi"/>
      <w:lang w:eastAsia="en-US"/>
    </w:rPr>
  </w:style>
  <w:style w:type="paragraph" w:customStyle="1" w:styleId="4E3B2D999E3E490B97E4D72DA8B01F52">
    <w:name w:val="4E3B2D999E3E490B97E4D72DA8B01F52"/>
    <w:rsid w:val="00411E79"/>
  </w:style>
  <w:style w:type="paragraph" w:customStyle="1" w:styleId="B72BDD39DCC548389B28035D95DFF9E9">
    <w:name w:val="B72BDD39DCC548389B28035D95DFF9E9"/>
    <w:rsid w:val="00411E79"/>
  </w:style>
  <w:style w:type="paragraph" w:customStyle="1" w:styleId="911F42127B6244B892F5E95ECD2408D0">
    <w:name w:val="911F42127B6244B892F5E95ECD2408D0"/>
    <w:rsid w:val="00411E79"/>
  </w:style>
  <w:style w:type="paragraph" w:customStyle="1" w:styleId="13D9A530D4154C79BF9A4987F4AF015E">
    <w:name w:val="13D9A530D4154C79BF9A4987F4AF015E"/>
    <w:rsid w:val="00411E79"/>
  </w:style>
  <w:style w:type="paragraph" w:customStyle="1" w:styleId="B4D69D48BE07417981EC2FB992A4E60E">
    <w:name w:val="B4D69D48BE07417981EC2FB992A4E60E"/>
    <w:rsid w:val="00411E79"/>
  </w:style>
  <w:style w:type="paragraph" w:customStyle="1" w:styleId="FC75712AE7E041139167A1C123C11B88">
    <w:name w:val="FC75712AE7E041139167A1C123C11B88"/>
    <w:rsid w:val="00411E79"/>
  </w:style>
  <w:style w:type="paragraph" w:customStyle="1" w:styleId="91473FEDBFBB43FE802155C9C211D0BD">
    <w:name w:val="91473FEDBFBB43FE802155C9C211D0BD"/>
    <w:rsid w:val="00411E79"/>
  </w:style>
  <w:style w:type="paragraph" w:customStyle="1" w:styleId="1268DA000C0743E8AC21192C8760E276">
    <w:name w:val="1268DA000C0743E8AC21192C8760E276"/>
    <w:rsid w:val="00411E79"/>
  </w:style>
  <w:style w:type="paragraph" w:customStyle="1" w:styleId="5740A5D97C23423FBD78E852786B6237">
    <w:name w:val="5740A5D97C23423FBD78E852786B6237"/>
    <w:rsid w:val="00411E79"/>
  </w:style>
  <w:style w:type="paragraph" w:customStyle="1" w:styleId="C7FDAAE45B5B45B2BD755AA7261BBA93">
    <w:name w:val="C7FDAAE45B5B45B2BD755AA7261BBA93"/>
    <w:rsid w:val="00411E79"/>
  </w:style>
  <w:style w:type="paragraph" w:customStyle="1" w:styleId="185132AAB8284C0B80DD591E3DB65824">
    <w:name w:val="185132AAB8284C0B80DD591E3DB65824"/>
    <w:rsid w:val="00411E79"/>
  </w:style>
  <w:style w:type="paragraph" w:customStyle="1" w:styleId="6163C4A4D09F47BA980191DCBCD35FEE">
    <w:name w:val="6163C4A4D09F47BA980191DCBCD35FEE"/>
    <w:rsid w:val="00411E79"/>
  </w:style>
  <w:style w:type="paragraph" w:customStyle="1" w:styleId="18C50626E2404ABF84A32C89C62065EE">
    <w:name w:val="18C50626E2404ABF84A32C89C62065EE"/>
    <w:rsid w:val="00411E79"/>
  </w:style>
  <w:style w:type="paragraph" w:customStyle="1" w:styleId="F821C9ABE0134C0182F8DFF2F243E11F">
    <w:name w:val="F821C9ABE0134C0182F8DFF2F243E11F"/>
    <w:rsid w:val="00411E79"/>
  </w:style>
  <w:style w:type="paragraph" w:customStyle="1" w:styleId="19C00CF1749F4755B20144680263A421">
    <w:name w:val="19C00CF1749F4755B20144680263A421"/>
    <w:rsid w:val="00411E79"/>
  </w:style>
  <w:style w:type="paragraph" w:customStyle="1" w:styleId="BD4AC549A41A4080A142C3080D19D28D">
    <w:name w:val="BD4AC549A41A4080A142C3080D19D28D"/>
    <w:rsid w:val="00411E79"/>
  </w:style>
  <w:style w:type="paragraph" w:customStyle="1" w:styleId="371DC5042AB745ED87CACB0E7BC73F29">
    <w:name w:val="371DC5042AB745ED87CACB0E7BC73F29"/>
    <w:rsid w:val="00411E79"/>
  </w:style>
  <w:style w:type="paragraph" w:customStyle="1" w:styleId="F4C23AFC3DD64601BD71A3C190F81DC5">
    <w:name w:val="F4C23AFC3DD64601BD71A3C190F81DC5"/>
    <w:rsid w:val="00411E79"/>
  </w:style>
  <w:style w:type="paragraph" w:customStyle="1" w:styleId="F8F1B25D14B94DDEB2A1F19F69005DF9">
    <w:name w:val="F8F1B25D14B94DDEB2A1F19F69005DF9"/>
    <w:rsid w:val="00411E79"/>
  </w:style>
  <w:style w:type="paragraph" w:customStyle="1" w:styleId="94AFBDBC359249ECAED9B720C3FAAA15">
    <w:name w:val="94AFBDBC359249ECAED9B720C3FAAA15"/>
    <w:rsid w:val="00411E79"/>
  </w:style>
  <w:style w:type="paragraph" w:customStyle="1" w:styleId="01859823730547E8AAB89B609B76A31C">
    <w:name w:val="01859823730547E8AAB89B609B76A31C"/>
    <w:rsid w:val="00411E79"/>
  </w:style>
  <w:style w:type="paragraph" w:customStyle="1" w:styleId="540DB7A594234A52B57299B3D0925EFA">
    <w:name w:val="540DB7A594234A52B57299B3D0925EFA"/>
    <w:rsid w:val="00411E79"/>
  </w:style>
  <w:style w:type="paragraph" w:customStyle="1" w:styleId="D3E1FD8BDFBD4F509CBBAC54E39A6A19">
    <w:name w:val="D3E1FD8BDFBD4F509CBBAC54E39A6A19"/>
    <w:rsid w:val="00411E79"/>
  </w:style>
  <w:style w:type="paragraph" w:customStyle="1" w:styleId="C0D0871F839548118E4F1026259E390A">
    <w:name w:val="C0D0871F839548118E4F1026259E390A"/>
    <w:rsid w:val="00411E79"/>
  </w:style>
  <w:style w:type="paragraph" w:customStyle="1" w:styleId="AAE56D52007946F8953D66D229A32F97">
    <w:name w:val="AAE56D52007946F8953D66D229A32F97"/>
    <w:rsid w:val="00411E79"/>
  </w:style>
  <w:style w:type="paragraph" w:customStyle="1" w:styleId="E6AE3C28A15E42E2A4AE0BED3FBF8914">
    <w:name w:val="E6AE3C28A15E42E2A4AE0BED3FBF8914"/>
    <w:rsid w:val="00411E79"/>
  </w:style>
  <w:style w:type="paragraph" w:customStyle="1" w:styleId="AE35C4CBEBF448BDA92C7F4B3CE6A039">
    <w:name w:val="AE35C4CBEBF448BDA92C7F4B3CE6A039"/>
    <w:rsid w:val="00411E79"/>
  </w:style>
  <w:style w:type="paragraph" w:customStyle="1" w:styleId="3474F4943B7E4B7C8627A6FBE05342BA">
    <w:name w:val="3474F4943B7E4B7C8627A6FBE05342BA"/>
    <w:rsid w:val="00411E79"/>
  </w:style>
  <w:style w:type="paragraph" w:customStyle="1" w:styleId="263FBDF06E644E40B23D62F2168BCDE42">
    <w:name w:val="263FBDF06E644E40B23D62F2168BCDE42"/>
    <w:rsid w:val="00411E79"/>
    <w:rPr>
      <w:rFonts w:eastAsiaTheme="minorHAnsi"/>
      <w:lang w:eastAsia="en-US"/>
    </w:rPr>
  </w:style>
  <w:style w:type="paragraph" w:customStyle="1" w:styleId="F821C9ABE0134C0182F8DFF2F243E11F1">
    <w:name w:val="F821C9ABE0134C0182F8DFF2F243E11F1"/>
    <w:rsid w:val="00411E79"/>
    <w:rPr>
      <w:rFonts w:eastAsiaTheme="minorHAnsi"/>
      <w:lang w:eastAsia="en-US"/>
    </w:rPr>
  </w:style>
  <w:style w:type="paragraph" w:customStyle="1" w:styleId="C7FDAAE45B5B45B2BD755AA7261BBA931">
    <w:name w:val="C7FDAAE45B5B45B2BD755AA7261BBA931"/>
    <w:rsid w:val="00411E79"/>
    <w:rPr>
      <w:rFonts w:eastAsiaTheme="minorHAnsi"/>
      <w:lang w:eastAsia="en-US"/>
    </w:rPr>
  </w:style>
  <w:style w:type="paragraph" w:customStyle="1" w:styleId="BD4AC549A41A4080A142C3080D19D28D1">
    <w:name w:val="BD4AC549A41A4080A142C3080D19D28D1"/>
    <w:rsid w:val="00411E79"/>
    <w:rPr>
      <w:rFonts w:eastAsiaTheme="minorHAnsi"/>
      <w:lang w:eastAsia="en-US"/>
    </w:rPr>
  </w:style>
  <w:style w:type="paragraph" w:customStyle="1" w:styleId="18C50626E2404ABF84A32C89C62065EE1">
    <w:name w:val="18C50626E2404ABF84A32C89C62065EE1"/>
    <w:rsid w:val="00411E79"/>
    <w:rPr>
      <w:rFonts w:eastAsiaTheme="minorHAnsi"/>
      <w:lang w:eastAsia="en-US"/>
    </w:rPr>
  </w:style>
  <w:style w:type="paragraph" w:customStyle="1" w:styleId="19C00CF1749F4755B20144680263A4211">
    <w:name w:val="19C00CF1749F4755B20144680263A4211"/>
    <w:rsid w:val="00411E79"/>
    <w:rPr>
      <w:rFonts w:eastAsiaTheme="minorHAnsi"/>
      <w:lang w:eastAsia="en-US"/>
    </w:rPr>
  </w:style>
  <w:style w:type="paragraph" w:customStyle="1" w:styleId="FC75712AE7E041139167A1C123C11B881">
    <w:name w:val="FC75712AE7E041139167A1C123C11B881"/>
    <w:rsid w:val="00411E79"/>
    <w:rPr>
      <w:rFonts w:eastAsiaTheme="minorHAnsi"/>
      <w:lang w:eastAsia="en-US"/>
    </w:rPr>
  </w:style>
  <w:style w:type="paragraph" w:customStyle="1" w:styleId="1268DA000C0743E8AC21192C8760E2761">
    <w:name w:val="1268DA000C0743E8AC21192C8760E2761"/>
    <w:rsid w:val="00411E79"/>
    <w:rPr>
      <w:rFonts w:eastAsiaTheme="minorHAnsi"/>
      <w:lang w:eastAsia="en-US"/>
    </w:rPr>
  </w:style>
  <w:style w:type="paragraph" w:customStyle="1" w:styleId="185132AAB8284C0B80DD591E3DB658241">
    <w:name w:val="185132AAB8284C0B80DD591E3DB658241"/>
    <w:rsid w:val="00411E79"/>
    <w:rPr>
      <w:rFonts w:eastAsiaTheme="minorHAnsi"/>
      <w:lang w:eastAsia="en-US"/>
    </w:rPr>
  </w:style>
  <w:style w:type="paragraph" w:customStyle="1" w:styleId="6163C4A4D09F47BA980191DCBCD35FEE1">
    <w:name w:val="6163C4A4D09F47BA980191DCBCD35FEE1"/>
    <w:rsid w:val="00411E79"/>
    <w:rPr>
      <w:rFonts w:eastAsiaTheme="minorHAnsi"/>
      <w:lang w:eastAsia="en-US"/>
    </w:rPr>
  </w:style>
  <w:style w:type="paragraph" w:customStyle="1" w:styleId="371DC5042AB745ED87CACB0E7BC73F291">
    <w:name w:val="371DC5042AB745ED87CACB0E7BC73F291"/>
    <w:rsid w:val="00411E79"/>
    <w:rPr>
      <w:rFonts w:eastAsiaTheme="minorHAnsi"/>
      <w:lang w:eastAsia="en-US"/>
    </w:rPr>
  </w:style>
  <w:style w:type="paragraph" w:customStyle="1" w:styleId="F4C23AFC3DD64601BD71A3C190F81DC51">
    <w:name w:val="F4C23AFC3DD64601BD71A3C190F81DC51"/>
    <w:rsid w:val="00411E79"/>
    <w:rPr>
      <w:rFonts w:eastAsiaTheme="minorHAnsi"/>
      <w:lang w:eastAsia="en-US"/>
    </w:rPr>
  </w:style>
  <w:style w:type="paragraph" w:customStyle="1" w:styleId="F8F1B25D14B94DDEB2A1F19F69005DF91">
    <w:name w:val="F8F1B25D14B94DDEB2A1F19F69005DF91"/>
    <w:rsid w:val="00411E79"/>
    <w:rPr>
      <w:rFonts w:eastAsiaTheme="minorHAnsi"/>
      <w:lang w:eastAsia="en-US"/>
    </w:rPr>
  </w:style>
  <w:style w:type="paragraph" w:customStyle="1" w:styleId="94AFBDBC359249ECAED9B720C3FAAA151">
    <w:name w:val="94AFBDBC359249ECAED9B720C3FAAA151"/>
    <w:rsid w:val="00411E79"/>
    <w:rPr>
      <w:rFonts w:eastAsiaTheme="minorHAnsi"/>
      <w:lang w:eastAsia="en-US"/>
    </w:rPr>
  </w:style>
  <w:style w:type="paragraph" w:customStyle="1" w:styleId="01859823730547E8AAB89B609B76A31C1">
    <w:name w:val="01859823730547E8AAB89B609B76A31C1"/>
    <w:rsid w:val="00411E79"/>
    <w:rPr>
      <w:rFonts w:eastAsiaTheme="minorHAnsi"/>
      <w:lang w:eastAsia="en-US"/>
    </w:rPr>
  </w:style>
  <w:style w:type="paragraph" w:customStyle="1" w:styleId="540DB7A594234A52B57299B3D0925EFA1">
    <w:name w:val="540DB7A594234A52B57299B3D0925EFA1"/>
    <w:rsid w:val="00411E79"/>
    <w:rPr>
      <w:rFonts w:eastAsiaTheme="minorHAnsi"/>
      <w:lang w:eastAsia="en-US"/>
    </w:rPr>
  </w:style>
  <w:style w:type="paragraph" w:customStyle="1" w:styleId="D3E1FD8BDFBD4F509CBBAC54E39A6A191">
    <w:name w:val="D3E1FD8BDFBD4F509CBBAC54E39A6A191"/>
    <w:rsid w:val="00411E79"/>
    <w:rPr>
      <w:rFonts w:eastAsiaTheme="minorHAnsi"/>
      <w:lang w:eastAsia="en-US"/>
    </w:rPr>
  </w:style>
  <w:style w:type="paragraph" w:customStyle="1" w:styleId="C0D0871F839548118E4F1026259E390A1">
    <w:name w:val="C0D0871F839548118E4F1026259E390A1"/>
    <w:rsid w:val="00411E79"/>
    <w:rPr>
      <w:rFonts w:eastAsiaTheme="minorHAnsi"/>
      <w:lang w:eastAsia="en-US"/>
    </w:rPr>
  </w:style>
  <w:style w:type="paragraph" w:customStyle="1" w:styleId="AAE56D52007946F8953D66D229A32F971">
    <w:name w:val="AAE56D52007946F8953D66D229A32F971"/>
    <w:rsid w:val="00411E79"/>
    <w:rPr>
      <w:rFonts w:eastAsiaTheme="minorHAnsi"/>
      <w:lang w:eastAsia="en-US"/>
    </w:rPr>
  </w:style>
  <w:style w:type="paragraph" w:customStyle="1" w:styleId="E6AE3C28A15E42E2A4AE0BED3FBF89141">
    <w:name w:val="E6AE3C28A15E42E2A4AE0BED3FBF89141"/>
    <w:rsid w:val="00411E79"/>
    <w:rPr>
      <w:rFonts w:eastAsiaTheme="minorHAnsi"/>
      <w:lang w:eastAsia="en-US"/>
    </w:rPr>
  </w:style>
  <w:style w:type="paragraph" w:customStyle="1" w:styleId="3474F4943B7E4B7C8627A6FBE05342BA1">
    <w:name w:val="3474F4943B7E4B7C8627A6FBE05342BA1"/>
    <w:rsid w:val="00411E79"/>
    <w:pPr>
      <w:ind w:left="720"/>
      <w:contextualSpacing/>
    </w:pPr>
    <w:rPr>
      <w:rFonts w:eastAsiaTheme="minorHAnsi"/>
      <w:lang w:eastAsia="en-US"/>
    </w:rPr>
  </w:style>
  <w:style w:type="paragraph" w:customStyle="1" w:styleId="AE35C4CBEBF448BDA92C7F4B3CE6A0391">
    <w:name w:val="AE35C4CBEBF448BDA92C7F4B3CE6A0391"/>
    <w:rsid w:val="00411E79"/>
    <w:pPr>
      <w:ind w:left="720"/>
      <w:contextualSpacing/>
    </w:pPr>
    <w:rPr>
      <w:rFonts w:eastAsiaTheme="minorHAnsi"/>
      <w:lang w:eastAsia="en-US"/>
    </w:rPr>
  </w:style>
  <w:style w:type="paragraph" w:customStyle="1" w:styleId="263FBDF06E644E40B23D62F2168BCDE43">
    <w:name w:val="263FBDF06E644E40B23D62F2168BCDE43"/>
    <w:rsid w:val="007E30BE"/>
    <w:rPr>
      <w:rFonts w:eastAsiaTheme="minorHAnsi"/>
      <w:lang w:eastAsia="en-US"/>
    </w:rPr>
  </w:style>
  <w:style w:type="paragraph" w:customStyle="1" w:styleId="F821C9ABE0134C0182F8DFF2F243E11F2">
    <w:name w:val="F821C9ABE0134C0182F8DFF2F243E11F2"/>
    <w:rsid w:val="007E30BE"/>
    <w:rPr>
      <w:rFonts w:eastAsiaTheme="minorHAnsi"/>
      <w:lang w:eastAsia="en-US"/>
    </w:rPr>
  </w:style>
  <w:style w:type="paragraph" w:customStyle="1" w:styleId="C7FDAAE45B5B45B2BD755AA7261BBA932">
    <w:name w:val="C7FDAAE45B5B45B2BD755AA7261BBA932"/>
    <w:rsid w:val="007E30BE"/>
    <w:rPr>
      <w:rFonts w:eastAsiaTheme="minorHAnsi"/>
      <w:lang w:eastAsia="en-US"/>
    </w:rPr>
  </w:style>
  <w:style w:type="paragraph" w:customStyle="1" w:styleId="BD4AC549A41A4080A142C3080D19D28D2">
    <w:name w:val="BD4AC549A41A4080A142C3080D19D28D2"/>
    <w:rsid w:val="007E30BE"/>
    <w:rPr>
      <w:rFonts w:eastAsiaTheme="minorHAnsi"/>
      <w:lang w:eastAsia="en-US"/>
    </w:rPr>
  </w:style>
  <w:style w:type="paragraph" w:customStyle="1" w:styleId="18C50626E2404ABF84A32C89C62065EE2">
    <w:name w:val="18C50626E2404ABF84A32C89C62065EE2"/>
    <w:rsid w:val="007E30BE"/>
    <w:rPr>
      <w:rFonts w:eastAsiaTheme="minorHAnsi"/>
      <w:lang w:eastAsia="en-US"/>
    </w:rPr>
  </w:style>
  <w:style w:type="paragraph" w:customStyle="1" w:styleId="19C00CF1749F4755B20144680263A4212">
    <w:name w:val="19C00CF1749F4755B20144680263A4212"/>
    <w:rsid w:val="007E30BE"/>
    <w:rPr>
      <w:rFonts w:eastAsiaTheme="minorHAnsi"/>
      <w:lang w:eastAsia="en-US"/>
    </w:rPr>
  </w:style>
  <w:style w:type="paragraph" w:customStyle="1" w:styleId="FC75712AE7E041139167A1C123C11B882">
    <w:name w:val="FC75712AE7E041139167A1C123C11B882"/>
    <w:rsid w:val="007E30BE"/>
    <w:rPr>
      <w:rFonts w:eastAsiaTheme="minorHAnsi"/>
      <w:lang w:eastAsia="en-US"/>
    </w:rPr>
  </w:style>
  <w:style w:type="paragraph" w:customStyle="1" w:styleId="1268DA000C0743E8AC21192C8760E2762">
    <w:name w:val="1268DA000C0743E8AC21192C8760E2762"/>
    <w:rsid w:val="007E30BE"/>
    <w:rPr>
      <w:rFonts w:eastAsiaTheme="minorHAnsi"/>
      <w:lang w:eastAsia="en-US"/>
    </w:rPr>
  </w:style>
  <w:style w:type="paragraph" w:customStyle="1" w:styleId="185132AAB8284C0B80DD591E3DB658242">
    <w:name w:val="185132AAB8284C0B80DD591E3DB658242"/>
    <w:rsid w:val="007E30BE"/>
    <w:rPr>
      <w:rFonts w:eastAsiaTheme="minorHAnsi"/>
      <w:lang w:eastAsia="en-US"/>
    </w:rPr>
  </w:style>
  <w:style w:type="paragraph" w:customStyle="1" w:styleId="6163C4A4D09F47BA980191DCBCD35FEE2">
    <w:name w:val="6163C4A4D09F47BA980191DCBCD35FEE2"/>
    <w:rsid w:val="007E30BE"/>
    <w:rPr>
      <w:rFonts w:eastAsiaTheme="minorHAnsi"/>
      <w:lang w:eastAsia="en-US"/>
    </w:rPr>
  </w:style>
  <w:style w:type="paragraph" w:customStyle="1" w:styleId="371DC5042AB745ED87CACB0E7BC73F292">
    <w:name w:val="371DC5042AB745ED87CACB0E7BC73F292"/>
    <w:rsid w:val="007E30BE"/>
    <w:rPr>
      <w:rFonts w:eastAsiaTheme="minorHAnsi"/>
      <w:lang w:eastAsia="en-US"/>
    </w:rPr>
  </w:style>
  <w:style w:type="paragraph" w:customStyle="1" w:styleId="F4C23AFC3DD64601BD71A3C190F81DC52">
    <w:name w:val="F4C23AFC3DD64601BD71A3C190F81DC52"/>
    <w:rsid w:val="007E30BE"/>
    <w:rPr>
      <w:rFonts w:eastAsiaTheme="minorHAnsi"/>
      <w:lang w:eastAsia="en-US"/>
    </w:rPr>
  </w:style>
  <w:style w:type="paragraph" w:customStyle="1" w:styleId="F8F1B25D14B94DDEB2A1F19F69005DF92">
    <w:name w:val="F8F1B25D14B94DDEB2A1F19F69005DF92"/>
    <w:rsid w:val="007E30BE"/>
    <w:rPr>
      <w:rFonts w:eastAsiaTheme="minorHAnsi"/>
      <w:lang w:eastAsia="en-US"/>
    </w:rPr>
  </w:style>
  <w:style w:type="paragraph" w:customStyle="1" w:styleId="94AFBDBC359249ECAED9B720C3FAAA152">
    <w:name w:val="94AFBDBC359249ECAED9B720C3FAAA152"/>
    <w:rsid w:val="007E30BE"/>
    <w:rPr>
      <w:rFonts w:eastAsiaTheme="minorHAnsi"/>
      <w:lang w:eastAsia="en-US"/>
    </w:rPr>
  </w:style>
  <w:style w:type="paragraph" w:customStyle="1" w:styleId="01859823730547E8AAB89B609B76A31C2">
    <w:name w:val="01859823730547E8AAB89B609B76A31C2"/>
    <w:rsid w:val="007E30BE"/>
    <w:rPr>
      <w:rFonts w:eastAsiaTheme="minorHAnsi"/>
      <w:lang w:eastAsia="en-US"/>
    </w:rPr>
  </w:style>
  <w:style w:type="paragraph" w:customStyle="1" w:styleId="540DB7A594234A52B57299B3D0925EFA2">
    <w:name w:val="540DB7A594234A52B57299B3D0925EFA2"/>
    <w:rsid w:val="007E30BE"/>
    <w:rPr>
      <w:rFonts w:eastAsiaTheme="minorHAnsi"/>
      <w:lang w:eastAsia="en-US"/>
    </w:rPr>
  </w:style>
  <w:style w:type="paragraph" w:customStyle="1" w:styleId="D3E1FD8BDFBD4F509CBBAC54E39A6A192">
    <w:name w:val="D3E1FD8BDFBD4F509CBBAC54E39A6A192"/>
    <w:rsid w:val="007E30BE"/>
    <w:rPr>
      <w:rFonts w:eastAsiaTheme="minorHAnsi"/>
      <w:lang w:eastAsia="en-US"/>
    </w:rPr>
  </w:style>
  <w:style w:type="paragraph" w:customStyle="1" w:styleId="C0D0871F839548118E4F1026259E390A2">
    <w:name w:val="C0D0871F839548118E4F1026259E390A2"/>
    <w:rsid w:val="007E30BE"/>
    <w:rPr>
      <w:rFonts w:eastAsiaTheme="minorHAnsi"/>
      <w:lang w:eastAsia="en-US"/>
    </w:rPr>
  </w:style>
  <w:style w:type="paragraph" w:customStyle="1" w:styleId="AAE56D52007946F8953D66D229A32F972">
    <w:name w:val="AAE56D52007946F8953D66D229A32F972"/>
    <w:rsid w:val="007E30BE"/>
    <w:rPr>
      <w:rFonts w:eastAsiaTheme="minorHAnsi"/>
      <w:lang w:eastAsia="en-US"/>
    </w:rPr>
  </w:style>
  <w:style w:type="paragraph" w:customStyle="1" w:styleId="E6AE3C28A15E42E2A4AE0BED3FBF89142">
    <w:name w:val="E6AE3C28A15E42E2A4AE0BED3FBF89142"/>
    <w:rsid w:val="007E30BE"/>
    <w:rPr>
      <w:rFonts w:eastAsiaTheme="minorHAnsi"/>
      <w:lang w:eastAsia="en-US"/>
    </w:rPr>
  </w:style>
  <w:style w:type="paragraph" w:customStyle="1" w:styleId="3474F4943B7E4B7C8627A6FBE05342BA2">
    <w:name w:val="3474F4943B7E4B7C8627A6FBE05342BA2"/>
    <w:rsid w:val="007E30BE"/>
    <w:pPr>
      <w:ind w:left="720"/>
      <w:contextualSpacing/>
    </w:pPr>
    <w:rPr>
      <w:rFonts w:eastAsiaTheme="minorHAnsi"/>
      <w:lang w:eastAsia="en-US"/>
    </w:rPr>
  </w:style>
  <w:style w:type="paragraph" w:customStyle="1" w:styleId="AE35C4CBEBF448BDA92C7F4B3CE6A0392">
    <w:name w:val="AE35C4CBEBF448BDA92C7F4B3CE6A0392"/>
    <w:rsid w:val="007E30BE"/>
    <w:pPr>
      <w:ind w:left="720"/>
      <w:contextualSpacing/>
    </w:pPr>
    <w:rPr>
      <w:rFonts w:eastAsiaTheme="minorHAnsi"/>
      <w:lang w:eastAsia="en-US"/>
    </w:rPr>
  </w:style>
  <w:style w:type="paragraph" w:customStyle="1" w:styleId="263FBDF06E644E40B23D62F2168BCDE44">
    <w:name w:val="263FBDF06E644E40B23D62F2168BCDE44"/>
    <w:rsid w:val="00027AFE"/>
    <w:rPr>
      <w:rFonts w:eastAsiaTheme="minorHAnsi"/>
      <w:lang w:eastAsia="en-US"/>
    </w:rPr>
  </w:style>
  <w:style w:type="paragraph" w:customStyle="1" w:styleId="F821C9ABE0134C0182F8DFF2F243E11F3">
    <w:name w:val="F821C9ABE0134C0182F8DFF2F243E11F3"/>
    <w:rsid w:val="00027AFE"/>
    <w:rPr>
      <w:rFonts w:eastAsiaTheme="minorHAnsi"/>
      <w:lang w:eastAsia="en-US"/>
    </w:rPr>
  </w:style>
  <w:style w:type="paragraph" w:customStyle="1" w:styleId="C7FDAAE45B5B45B2BD755AA7261BBA933">
    <w:name w:val="C7FDAAE45B5B45B2BD755AA7261BBA933"/>
    <w:rsid w:val="00027AFE"/>
    <w:rPr>
      <w:rFonts w:eastAsiaTheme="minorHAnsi"/>
      <w:lang w:eastAsia="en-US"/>
    </w:rPr>
  </w:style>
  <w:style w:type="paragraph" w:customStyle="1" w:styleId="BD4AC549A41A4080A142C3080D19D28D3">
    <w:name w:val="BD4AC549A41A4080A142C3080D19D28D3"/>
    <w:rsid w:val="00027AFE"/>
    <w:rPr>
      <w:rFonts w:eastAsiaTheme="minorHAnsi"/>
      <w:lang w:eastAsia="en-US"/>
    </w:rPr>
  </w:style>
  <w:style w:type="paragraph" w:customStyle="1" w:styleId="18C50626E2404ABF84A32C89C62065EE3">
    <w:name w:val="18C50626E2404ABF84A32C89C62065EE3"/>
    <w:rsid w:val="00027AFE"/>
    <w:rPr>
      <w:rFonts w:eastAsiaTheme="minorHAnsi"/>
      <w:lang w:eastAsia="en-US"/>
    </w:rPr>
  </w:style>
  <w:style w:type="paragraph" w:customStyle="1" w:styleId="19C00CF1749F4755B20144680263A4213">
    <w:name w:val="19C00CF1749F4755B20144680263A4213"/>
    <w:rsid w:val="00027AFE"/>
    <w:rPr>
      <w:rFonts w:eastAsiaTheme="minorHAnsi"/>
      <w:lang w:eastAsia="en-US"/>
    </w:rPr>
  </w:style>
  <w:style w:type="paragraph" w:customStyle="1" w:styleId="FC75712AE7E041139167A1C123C11B883">
    <w:name w:val="FC75712AE7E041139167A1C123C11B883"/>
    <w:rsid w:val="00027AFE"/>
    <w:rPr>
      <w:rFonts w:eastAsiaTheme="minorHAnsi"/>
      <w:lang w:eastAsia="en-US"/>
    </w:rPr>
  </w:style>
  <w:style w:type="paragraph" w:customStyle="1" w:styleId="1268DA000C0743E8AC21192C8760E2763">
    <w:name w:val="1268DA000C0743E8AC21192C8760E2763"/>
    <w:rsid w:val="00027AFE"/>
    <w:rPr>
      <w:rFonts w:eastAsiaTheme="minorHAnsi"/>
      <w:lang w:eastAsia="en-US"/>
    </w:rPr>
  </w:style>
  <w:style w:type="paragraph" w:customStyle="1" w:styleId="185132AAB8284C0B80DD591E3DB658243">
    <w:name w:val="185132AAB8284C0B80DD591E3DB658243"/>
    <w:rsid w:val="00027AFE"/>
    <w:rPr>
      <w:rFonts w:eastAsiaTheme="minorHAnsi"/>
      <w:lang w:eastAsia="en-US"/>
    </w:rPr>
  </w:style>
  <w:style w:type="paragraph" w:customStyle="1" w:styleId="6163C4A4D09F47BA980191DCBCD35FEE3">
    <w:name w:val="6163C4A4D09F47BA980191DCBCD35FEE3"/>
    <w:rsid w:val="00027AFE"/>
    <w:rPr>
      <w:rFonts w:eastAsiaTheme="minorHAnsi"/>
      <w:lang w:eastAsia="en-US"/>
    </w:rPr>
  </w:style>
  <w:style w:type="paragraph" w:customStyle="1" w:styleId="371DC5042AB745ED87CACB0E7BC73F293">
    <w:name w:val="371DC5042AB745ED87CACB0E7BC73F293"/>
    <w:rsid w:val="00027AFE"/>
    <w:rPr>
      <w:rFonts w:eastAsiaTheme="minorHAnsi"/>
      <w:lang w:eastAsia="en-US"/>
    </w:rPr>
  </w:style>
  <w:style w:type="paragraph" w:customStyle="1" w:styleId="F4C23AFC3DD64601BD71A3C190F81DC53">
    <w:name w:val="F4C23AFC3DD64601BD71A3C190F81DC53"/>
    <w:rsid w:val="00027AFE"/>
    <w:rPr>
      <w:rFonts w:eastAsiaTheme="minorHAnsi"/>
      <w:lang w:eastAsia="en-US"/>
    </w:rPr>
  </w:style>
  <w:style w:type="paragraph" w:customStyle="1" w:styleId="F8F1B25D14B94DDEB2A1F19F69005DF93">
    <w:name w:val="F8F1B25D14B94DDEB2A1F19F69005DF93"/>
    <w:rsid w:val="00027AFE"/>
    <w:rPr>
      <w:rFonts w:eastAsiaTheme="minorHAnsi"/>
      <w:lang w:eastAsia="en-US"/>
    </w:rPr>
  </w:style>
  <w:style w:type="paragraph" w:customStyle="1" w:styleId="94AFBDBC359249ECAED9B720C3FAAA153">
    <w:name w:val="94AFBDBC359249ECAED9B720C3FAAA153"/>
    <w:rsid w:val="00027AFE"/>
    <w:rPr>
      <w:rFonts w:eastAsiaTheme="minorHAnsi"/>
      <w:lang w:eastAsia="en-US"/>
    </w:rPr>
  </w:style>
  <w:style w:type="paragraph" w:customStyle="1" w:styleId="01859823730547E8AAB89B609B76A31C3">
    <w:name w:val="01859823730547E8AAB89B609B76A31C3"/>
    <w:rsid w:val="00027AFE"/>
    <w:rPr>
      <w:rFonts w:eastAsiaTheme="minorHAnsi"/>
      <w:lang w:eastAsia="en-US"/>
    </w:rPr>
  </w:style>
  <w:style w:type="paragraph" w:customStyle="1" w:styleId="540DB7A594234A52B57299B3D0925EFA3">
    <w:name w:val="540DB7A594234A52B57299B3D0925EFA3"/>
    <w:rsid w:val="00027AFE"/>
    <w:rPr>
      <w:rFonts w:eastAsiaTheme="minorHAnsi"/>
      <w:lang w:eastAsia="en-US"/>
    </w:rPr>
  </w:style>
  <w:style w:type="paragraph" w:customStyle="1" w:styleId="D3E1FD8BDFBD4F509CBBAC54E39A6A193">
    <w:name w:val="D3E1FD8BDFBD4F509CBBAC54E39A6A193"/>
    <w:rsid w:val="00027AFE"/>
    <w:rPr>
      <w:rFonts w:eastAsiaTheme="minorHAnsi"/>
      <w:lang w:eastAsia="en-US"/>
    </w:rPr>
  </w:style>
  <w:style w:type="paragraph" w:customStyle="1" w:styleId="C0D0871F839548118E4F1026259E390A3">
    <w:name w:val="C0D0871F839548118E4F1026259E390A3"/>
    <w:rsid w:val="00027AFE"/>
    <w:rPr>
      <w:rFonts w:eastAsiaTheme="minorHAnsi"/>
      <w:lang w:eastAsia="en-US"/>
    </w:rPr>
  </w:style>
  <w:style w:type="paragraph" w:customStyle="1" w:styleId="AAE56D52007946F8953D66D229A32F973">
    <w:name w:val="AAE56D52007946F8953D66D229A32F973"/>
    <w:rsid w:val="00027AFE"/>
    <w:rPr>
      <w:rFonts w:eastAsiaTheme="minorHAnsi"/>
      <w:lang w:eastAsia="en-US"/>
    </w:rPr>
  </w:style>
  <w:style w:type="paragraph" w:customStyle="1" w:styleId="E6AE3C28A15E42E2A4AE0BED3FBF89143">
    <w:name w:val="E6AE3C28A15E42E2A4AE0BED3FBF89143"/>
    <w:rsid w:val="00027AFE"/>
    <w:rPr>
      <w:rFonts w:eastAsiaTheme="minorHAnsi"/>
      <w:lang w:eastAsia="en-US"/>
    </w:rPr>
  </w:style>
  <w:style w:type="paragraph" w:customStyle="1" w:styleId="3474F4943B7E4B7C8627A6FBE05342BA3">
    <w:name w:val="3474F4943B7E4B7C8627A6FBE05342BA3"/>
    <w:rsid w:val="00027AFE"/>
    <w:pPr>
      <w:ind w:left="720"/>
      <w:contextualSpacing/>
    </w:pPr>
    <w:rPr>
      <w:rFonts w:eastAsiaTheme="minorHAnsi"/>
      <w:lang w:eastAsia="en-US"/>
    </w:rPr>
  </w:style>
  <w:style w:type="paragraph" w:customStyle="1" w:styleId="AE35C4CBEBF448BDA92C7F4B3CE6A0393">
    <w:name w:val="AE35C4CBEBF448BDA92C7F4B3CE6A0393"/>
    <w:rsid w:val="00027AFE"/>
    <w:pPr>
      <w:ind w:left="720"/>
      <w:contextualSpacing/>
    </w:pPr>
    <w:rPr>
      <w:rFonts w:eastAsiaTheme="minorHAnsi"/>
      <w:lang w:eastAsia="en-US"/>
    </w:rPr>
  </w:style>
  <w:style w:type="paragraph" w:customStyle="1" w:styleId="263FBDF06E644E40B23D62F2168BCDE45">
    <w:name w:val="263FBDF06E644E40B23D62F2168BCDE45"/>
    <w:rsid w:val="00027AFE"/>
    <w:rPr>
      <w:rFonts w:eastAsiaTheme="minorHAnsi"/>
      <w:lang w:eastAsia="en-US"/>
    </w:rPr>
  </w:style>
  <w:style w:type="paragraph" w:customStyle="1" w:styleId="F821C9ABE0134C0182F8DFF2F243E11F4">
    <w:name w:val="F821C9ABE0134C0182F8DFF2F243E11F4"/>
    <w:rsid w:val="00027AFE"/>
    <w:rPr>
      <w:rFonts w:eastAsiaTheme="minorHAnsi"/>
      <w:lang w:eastAsia="en-US"/>
    </w:rPr>
  </w:style>
  <w:style w:type="paragraph" w:customStyle="1" w:styleId="C7FDAAE45B5B45B2BD755AA7261BBA934">
    <w:name w:val="C7FDAAE45B5B45B2BD755AA7261BBA934"/>
    <w:rsid w:val="00027AFE"/>
    <w:rPr>
      <w:rFonts w:eastAsiaTheme="minorHAnsi"/>
      <w:lang w:eastAsia="en-US"/>
    </w:rPr>
  </w:style>
  <w:style w:type="paragraph" w:customStyle="1" w:styleId="BD4AC549A41A4080A142C3080D19D28D4">
    <w:name w:val="BD4AC549A41A4080A142C3080D19D28D4"/>
    <w:rsid w:val="00027AFE"/>
    <w:rPr>
      <w:rFonts w:eastAsiaTheme="minorHAnsi"/>
      <w:lang w:eastAsia="en-US"/>
    </w:rPr>
  </w:style>
  <w:style w:type="paragraph" w:customStyle="1" w:styleId="18C50626E2404ABF84A32C89C62065EE4">
    <w:name w:val="18C50626E2404ABF84A32C89C62065EE4"/>
    <w:rsid w:val="00027AFE"/>
    <w:rPr>
      <w:rFonts w:eastAsiaTheme="minorHAnsi"/>
      <w:lang w:eastAsia="en-US"/>
    </w:rPr>
  </w:style>
  <w:style w:type="paragraph" w:customStyle="1" w:styleId="19C00CF1749F4755B20144680263A4214">
    <w:name w:val="19C00CF1749F4755B20144680263A4214"/>
    <w:rsid w:val="00027AFE"/>
    <w:rPr>
      <w:rFonts w:eastAsiaTheme="minorHAnsi"/>
      <w:lang w:eastAsia="en-US"/>
    </w:rPr>
  </w:style>
  <w:style w:type="paragraph" w:customStyle="1" w:styleId="FC75712AE7E041139167A1C123C11B884">
    <w:name w:val="FC75712AE7E041139167A1C123C11B884"/>
    <w:rsid w:val="00027AFE"/>
    <w:rPr>
      <w:rFonts w:eastAsiaTheme="minorHAnsi"/>
      <w:lang w:eastAsia="en-US"/>
    </w:rPr>
  </w:style>
  <w:style w:type="paragraph" w:customStyle="1" w:styleId="185132AAB8284C0B80DD591E3DB658244">
    <w:name w:val="185132AAB8284C0B80DD591E3DB658244"/>
    <w:rsid w:val="00027AFE"/>
    <w:rPr>
      <w:rFonts w:eastAsiaTheme="minorHAnsi"/>
      <w:lang w:eastAsia="en-US"/>
    </w:rPr>
  </w:style>
  <w:style w:type="paragraph" w:customStyle="1" w:styleId="6163C4A4D09F47BA980191DCBCD35FEE4">
    <w:name w:val="6163C4A4D09F47BA980191DCBCD35FEE4"/>
    <w:rsid w:val="00027AFE"/>
    <w:rPr>
      <w:rFonts w:eastAsiaTheme="minorHAnsi"/>
      <w:lang w:eastAsia="en-US"/>
    </w:rPr>
  </w:style>
  <w:style w:type="paragraph" w:customStyle="1" w:styleId="371DC5042AB745ED87CACB0E7BC73F294">
    <w:name w:val="371DC5042AB745ED87CACB0E7BC73F294"/>
    <w:rsid w:val="00027AFE"/>
    <w:rPr>
      <w:rFonts w:eastAsiaTheme="minorHAnsi"/>
      <w:lang w:eastAsia="en-US"/>
    </w:rPr>
  </w:style>
  <w:style w:type="paragraph" w:customStyle="1" w:styleId="F4C23AFC3DD64601BD71A3C190F81DC54">
    <w:name w:val="F4C23AFC3DD64601BD71A3C190F81DC54"/>
    <w:rsid w:val="00027AFE"/>
    <w:rPr>
      <w:rFonts w:eastAsiaTheme="minorHAnsi"/>
      <w:lang w:eastAsia="en-US"/>
    </w:rPr>
  </w:style>
  <w:style w:type="paragraph" w:customStyle="1" w:styleId="F8F1B25D14B94DDEB2A1F19F69005DF94">
    <w:name w:val="F8F1B25D14B94DDEB2A1F19F69005DF94"/>
    <w:rsid w:val="00027AFE"/>
    <w:rPr>
      <w:rFonts w:eastAsiaTheme="minorHAnsi"/>
      <w:lang w:eastAsia="en-US"/>
    </w:rPr>
  </w:style>
  <w:style w:type="paragraph" w:customStyle="1" w:styleId="94AFBDBC359249ECAED9B720C3FAAA154">
    <w:name w:val="94AFBDBC359249ECAED9B720C3FAAA154"/>
    <w:rsid w:val="00027AFE"/>
    <w:rPr>
      <w:rFonts w:eastAsiaTheme="minorHAnsi"/>
      <w:lang w:eastAsia="en-US"/>
    </w:rPr>
  </w:style>
  <w:style w:type="paragraph" w:customStyle="1" w:styleId="01859823730547E8AAB89B609B76A31C4">
    <w:name w:val="01859823730547E8AAB89B609B76A31C4"/>
    <w:rsid w:val="00027AFE"/>
    <w:rPr>
      <w:rFonts w:eastAsiaTheme="minorHAnsi"/>
      <w:lang w:eastAsia="en-US"/>
    </w:rPr>
  </w:style>
  <w:style w:type="paragraph" w:customStyle="1" w:styleId="540DB7A594234A52B57299B3D0925EFA4">
    <w:name w:val="540DB7A594234A52B57299B3D0925EFA4"/>
    <w:rsid w:val="00027AFE"/>
    <w:rPr>
      <w:rFonts w:eastAsiaTheme="minorHAnsi"/>
      <w:lang w:eastAsia="en-US"/>
    </w:rPr>
  </w:style>
  <w:style w:type="paragraph" w:customStyle="1" w:styleId="D3E1FD8BDFBD4F509CBBAC54E39A6A194">
    <w:name w:val="D3E1FD8BDFBD4F509CBBAC54E39A6A194"/>
    <w:rsid w:val="00027AFE"/>
    <w:rPr>
      <w:rFonts w:eastAsiaTheme="minorHAnsi"/>
      <w:lang w:eastAsia="en-US"/>
    </w:rPr>
  </w:style>
  <w:style w:type="paragraph" w:customStyle="1" w:styleId="C0D0871F839548118E4F1026259E390A4">
    <w:name w:val="C0D0871F839548118E4F1026259E390A4"/>
    <w:rsid w:val="00027AFE"/>
    <w:rPr>
      <w:rFonts w:eastAsiaTheme="minorHAnsi"/>
      <w:lang w:eastAsia="en-US"/>
    </w:rPr>
  </w:style>
  <w:style w:type="paragraph" w:customStyle="1" w:styleId="AAE56D52007946F8953D66D229A32F974">
    <w:name w:val="AAE56D52007946F8953D66D229A32F974"/>
    <w:rsid w:val="00027AFE"/>
    <w:rPr>
      <w:rFonts w:eastAsiaTheme="minorHAnsi"/>
      <w:lang w:eastAsia="en-US"/>
    </w:rPr>
  </w:style>
  <w:style w:type="paragraph" w:customStyle="1" w:styleId="E6AE3C28A15E42E2A4AE0BED3FBF89144">
    <w:name w:val="E6AE3C28A15E42E2A4AE0BED3FBF89144"/>
    <w:rsid w:val="00027AFE"/>
    <w:rPr>
      <w:rFonts w:eastAsiaTheme="minorHAnsi"/>
      <w:lang w:eastAsia="en-US"/>
    </w:rPr>
  </w:style>
  <w:style w:type="paragraph" w:customStyle="1" w:styleId="3474F4943B7E4B7C8627A6FBE05342BA4">
    <w:name w:val="3474F4943B7E4B7C8627A6FBE05342BA4"/>
    <w:rsid w:val="00027AFE"/>
    <w:pPr>
      <w:ind w:left="720"/>
      <w:contextualSpacing/>
    </w:pPr>
    <w:rPr>
      <w:rFonts w:eastAsiaTheme="minorHAnsi"/>
      <w:lang w:eastAsia="en-US"/>
    </w:rPr>
  </w:style>
  <w:style w:type="paragraph" w:customStyle="1" w:styleId="AE35C4CBEBF448BDA92C7F4B3CE6A0394">
    <w:name w:val="AE35C4CBEBF448BDA92C7F4B3CE6A0394"/>
    <w:rsid w:val="00027AFE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32A8FD8EB8B499E0C2B69AA7FA740" ma:contentTypeVersion="1" ma:contentTypeDescription="Criar um novo documento." ma:contentTypeScope="" ma:versionID="a58b83675853566c35353148cb905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721BBF-8F25-4CE9-8D8B-F353520884E4}"/>
</file>

<file path=customXml/itemProps2.xml><?xml version="1.0" encoding="utf-8"?>
<ds:datastoreItem xmlns:ds="http://schemas.openxmlformats.org/officeDocument/2006/customXml" ds:itemID="{F020A55F-E50D-4A96-BD72-53F6073A7DA7}"/>
</file>

<file path=customXml/itemProps3.xml><?xml version="1.0" encoding="utf-8"?>
<ds:datastoreItem xmlns:ds="http://schemas.openxmlformats.org/officeDocument/2006/customXml" ds:itemID="{457910ED-0DF7-4498-A568-90879ED66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724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Borges</dc:creator>
  <cp:keywords/>
  <dc:description/>
  <cp:lastModifiedBy>Emanuel Borges</cp:lastModifiedBy>
  <cp:revision>7</cp:revision>
  <dcterms:created xsi:type="dcterms:W3CDTF">2021-07-21T10:23:00Z</dcterms:created>
  <dcterms:modified xsi:type="dcterms:W3CDTF">2021-08-12T15:35:00Z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0x010100FEE32A8FD8EB8B499E0C2B69AA7FA740</vt:lpwstr>
  </property>
</Properties>
</file>